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6C2" w:rsidRPr="000916C2" w:rsidRDefault="000916C2" w:rsidP="000916C2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4"/>
          <w:szCs w:val="4"/>
          <w:rtl/>
        </w:rPr>
      </w:pPr>
    </w:p>
    <w:tbl>
      <w:tblPr>
        <w:bidiVisual/>
        <w:tblW w:w="1007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975"/>
        <w:gridCol w:w="6305"/>
        <w:gridCol w:w="1790"/>
      </w:tblGrid>
      <w:tr w:rsidR="008C76DD" w:rsidTr="008C76DD">
        <w:trPr>
          <w:trHeight w:val="360"/>
          <w:jc w:val="center"/>
        </w:trPr>
        <w:tc>
          <w:tcPr>
            <w:tcW w:w="1975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8C76DD" w:rsidRDefault="008C76DD" w:rsidP="002F00E9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1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8C76DD" w:rsidRDefault="008C76DD" w:rsidP="002F00E9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C76DD" w:rsidRDefault="008C76DD" w:rsidP="002F00E9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76DD" w:rsidTr="008C76DD">
        <w:trPr>
          <w:trHeight w:val="477"/>
          <w:jc w:val="center"/>
        </w:trPr>
        <w:tc>
          <w:tcPr>
            <w:tcW w:w="1975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8C76DD" w:rsidRDefault="008C76DD" w:rsidP="002F00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630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8C76DD" w:rsidRDefault="008C76DD" w:rsidP="008C76DD">
            <w:pPr>
              <w:pStyle w:val="BodyTextIndent"/>
              <w:bidi/>
              <w:spacing w:after="0"/>
              <w:ind w:left="-40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LB"/>
              </w:rPr>
            </w:pPr>
            <w:r w:rsidRPr="006B4C7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  <w:t>خطوات تنظيف، تطهير وتعقيم الأدوات الطبية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8C76DD" w:rsidRDefault="008C76DD" w:rsidP="002F00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76DD" w:rsidTr="008C76DD">
        <w:trPr>
          <w:jc w:val="center"/>
        </w:trPr>
        <w:tc>
          <w:tcPr>
            <w:tcW w:w="1975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8C76DD" w:rsidRDefault="008C76DD" w:rsidP="002F00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630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8C76DD" w:rsidRDefault="008C76DD" w:rsidP="00875F69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 w:rsidR="00D47676">
              <w:rPr>
                <w:rFonts w:ascii="Times New Roman" w:eastAsia="Calibri" w:hAnsi="Times New Roman" w:cs="Times New Roman"/>
                <w:sz w:val="24"/>
                <w:szCs w:val="24"/>
              </w:rPr>
              <w:t>SAF.PP.</w:t>
            </w:r>
            <w:r w:rsidR="00875F6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9E7D5D">
              <w:rPr>
                <w:rFonts w:ascii="Times New Roman" w:eastAsia="Calibri" w:hAnsi="Times New Roman" w:cs="Times New Roman"/>
                <w:sz w:val="24"/>
                <w:szCs w:val="24"/>
              </w:rPr>
              <w:t>.I1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8C76DD" w:rsidRDefault="008C76DD" w:rsidP="002F00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Grid"/>
        <w:bidiVisual/>
        <w:tblW w:w="10080" w:type="dxa"/>
        <w:tblInd w:w="-612" w:type="dxa"/>
        <w:tblLayout w:type="fixed"/>
        <w:tblLook w:val="04A0"/>
      </w:tblPr>
      <w:tblGrid>
        <w:gridCol w:w="10080"/>
      </w:tblGrid>
      <w:tr w:rsidR="00D04C27" w:rsidRPr="006B4C73" w:rsidTr="00875F69">
        <w:trPr>
          <w:trHeight w:val="432"/>
        </w:trPr>
        <w:tc>
          <w:tcPr>
            <w:tcW w:w="10080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:rsidR="0020035E" w:rsidRPr="006B4C73" w:rsidRDefault="00D04C27" w:rsidP="00651572">
            <w:pPr>
              <w:pStyle w:val="BodyTextIndent"/>
              <w:bidi/>
              <w:spacing w:after="0"/>
              <w:ind w:left="-405"/>
              <w:jc w:val="center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shd w:val="clear" w:color="auto" w:fill="FFFFFF"/>
                <w:rtl/>
              </w:rPr>
            </w:pPr>
            <w:r w:rsidRPr="006B4C73">
              <w:rPr>
                <w:rFonts w:asciiTheme="majorBidi" w:hAnsiTheme="majorBidi" w:cstheme="majorBidi"/>
                <w:sz w:val="28"/>
                <w:szCs w:val="28"/>
                <w:rtl/>
                <w:lang w:bidi="ar-LB"/>
              </w:rPr>
              <w:t>(تستعمل لوازم الوقاية الشخصية المناسبة كالقفازات والأقنعة والنظارات الواقية مع كل خطوة)</w:t>
            </w:r>
          </w:p>
        </w:tc>
      </w:tr>
      <w:tr w:rsidR="00D04C27" w:rsidRPr="006B4C73" w:rsidTr="008C76DD">
        <w:trPr>
          <w:trHeight w:val="11205"/>
        </w:trPr>
        <w:tc>
          <w:tcPr>
            <w:tcW w:w="10080" w:type="dxa"/>
            <w:tcBorders>
              <w:top w:val="nil"/>
            </w:tcBorders>
          </w:tcPr>
          <w:p w:rsidR="00D04C27" w:rsidRPr="006B4C73" w:rsidRDefault="00D04C27" w:rsidP="00D04C27">
            <w:pPr>
              <w:autoSpaceDE w:val="0"/>
              <w:autoSpaceDN w:val="0"/>
              <w:bidi/>
              <w:adjustRightInd w:val="0"/>
              <w:rPr>
                <w:rStyle w:val="longtext1"/>
                <w:rFonts w:asciiTheme="majorBidi" w:hAnsiTheme="majorBidi" w:cstheme="majorBidi"/>
                <w:color w:val="000000"/>
                <w:sz w:val="12"/>
                <w:szCs w:val="12"/>
                <w:shd w:val="clear" w:color="auto" w:fill="FFFFFF"/>
                <w:rtl/>
              </w:rPr>
            </w:pPr>
          </w:p>
          <w:p w:rsidR="00AD3842" w:rsidRPr="006B4C73" w:rsidRDefault="00AD3842" w:rsidP="00AD3842">
            <w:pPr>
              <w:autoSpaceDE w:val="0"/>
              <w:autoSpaceDN w:val="0"/>
              <w:bidi/>
              <w:adjustRightInd w:val="0"/>
              <w:rPr>
                <w:rStyle w:val="longtext1"/>
                <w:rFonts w:asciiTheme="majorBidi" w:hAnsiTheme="majorBidi" w:cstheme="majorBidi"/>
                <w:color w:val="000000"/>
                <w:sz w:val="12"/>
                <w:szCs w:val="12"/>
                <w:shd w:val="clear" w:color="auto" w:fill="FFFFFF"/>
                <w:rtl/>
              </w:rPr>
            </w:pPr>
          </w:p>
          <w:p w:rsidR="00D04C27" w:rsidRPr="006B4C73" w:rsidRDefault="00D04C27" w:rsidP="00D04C27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rtl/>
              </w:rPr>
            </w:pPr>
            <w:r w:rsidRPr="006B4C73"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rtl/>
              </w:rPr>
              <w:t>الخطوة الأولى: النقع</w:t>
            </w:r>
          </w:p>
          <w:p w:rsidR="00D04C27" w:rsidRPr="006B4C73" w:rsidRDefault="00DD5206" w:rsidP="00D04C27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shd w:val="clear" w:color="auto" w:fill="FFFFFF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  <w:rtl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54" type="#_x0000_t67" style="position:absolute;left:0;text-align:left;margin-left:238.65pt;margin-top:-.3pt;width:7.15pt;height:15.05pt;z-index:251669504"/>
              </w:pict>
            </w:r>
          </w:p>
          <w:p w:rsidR="00D04C27" w:rsidRPr="006B4C73" w:rsidRDefault="00D04C27" w:rsidP="00572745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</w:pPr>
            <w:r w:rsidRPr="006B4C73">
              <w:rPr>
                <w:rStyle w:val="short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 xml:space="preserve">تنقع الأدوات الملوثة فور الإنتهاء من إستعمالها في محلول منظّف لمدة </w:t>
            </w:r>
            <w:r w:rsidR="00572745" w:rsidRPr="006B4C73">
              <w:rPr>
                <w:rStyle w:val="short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 xml:space="preserve"> 5-15 دقيقة حسب نوع المحلول</w:t>
            </w:r>
          </w:p>
          <w:p w:rsidR="00572745" w:rsidRPr="006B4C73" w:rsidRDefault="00572745" w:rsidP="00572745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shd w:val="clear" w:color="auto" w:fill="FFFFFF"/>
                <w:rtl/>
              </w:rPr>
            </w:pPr>
          </w:p>
          <w:p w:rsidR="00572745" w:rsidRPr="006B4C73" w:rsidRDefault="00572745" w:rsidP="00572745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rtl/>
              </w:rPr>
            </w:pPr>
            <w:r w:rsidRPr="006B4C73"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rtl/>
              </w:rPr>
              <w:t>الخطوة الثانية: التنظيف</w:t>
            </w:r>
          </w:p>
          <w:p w:rsidR="00572745" w:rsidRPr="006B4C73" w:rsidRDefault="00DD5206" w:rsidP="00572745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shd w:val="clear" w:color="auto" w:fill="FFFFFF"/>
                <w:rtl/>
              </w:rPr>
            </w:pPr>
            <w:r w:rsidRPr="00DD5206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rtl/>
              </w:rPr>
              <w:pict>
                <v:shape id="_x0000_s1055" type="#_x0000_t67" style="position:absolute;left:0;text-align:left;margin-left:238.65pt;margin-top:-.15pt;width:7.15pt;height:15.05pt;z-index:251670528"/>
              </w:pict>
            </w:r>
          </w:p>
          <w:p w:rsidR="00572745" w:rsidRPr="006B4C73" w:rsidRDefault="00572745" w:rsidP="00572745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</w:pPr>
            <w:r w:rsidRPr="006B4C73">
              <w:rPr>
                <w:rStyle w:val="short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 xml:space="preserve">تنظف الأدوات وهي مغمورة بالمحلول المنظّف بفرشاة ناعمة  ثم تشطف جيداً </w:t>
            </w:r>
            <w:r w:rsidR="006B64BA" w:rsidRPr="006B4C73">
              <w:rPr>
                <w:rStyle w:val="short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>ب</w:t>
            </w:r>
            <w:r w:rsidR="006B64BA">
              <w:rPr>
                <w:rStyle w:val="shorttext1"/>
                <w:rFonts w:asciiTheme="majorBidi" w:hAnsiTheme="majorBidi" w:cstheme="majorBidi" w:hint="cs"/>
                <w:color w:val="000000"/>
                <w:sz w:val="28"/>
                <w:szCs w:val="28"/>
                <w:shd w:val="clear" w:color="auto" w:fill="FFFFFF"/>
                <w:rtl/>
              </w:rPr>
              <w:t>ال</w:t>
            </w:r>
            <w:r w:rsidR="006B64BA" w:rsidRPr="006B4C73">
              <w:rPr>
                <w:rStyle w:val="short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>م</w:t>
            </w:r>
            <w:r w:rsidR="006B64BA">
              <w:rPr>
                <w:rStyle w:val="shorttext1"/>
                <w:rFonts w:asciiTheme="majorBidi" w:hAnsiTheme="majorBidi" w:cstheme="majorBidi" w:hint="cs"/>
                <w:color w:val="000000"/>
                <w:sz w:val="28"/>
                <w:szCs w:val="28"/>
                <w:shd w:val="clear" w:color="auto" w:fill="FFFFFF"/>
                <w:rtl/>
              </w:rPr>
              <w:t>ي</w:t>
            </w:r>
            <w:r w:rsidR="006B64BA" w:rsidRPr="006B4C73">
              <w:rPr>
                <w:rStyle w:val="short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>ا</w:t>
            </w:r>
            <w:r w:rsidR="006B64BA">
              <w:rPr>
                <w:rStyle w:val="shorttext1"/>
                <w:rFonts w:asciiTheme="majorBidi" w:hAnsiTheme="majorBidi" w:cstheme="majorBidi" w:hint="cs"/>
                <w:color w:val="000000"/>
                <w:sz w:val="28"/>
                <w:szCs w:val="28"/>
                <w:shd w:val="clear" w:color="auto" w:fill="FFFFFF"/>
                <w:rtl/>
              </w:rPr>
              <w:t>ه النظيفة ال</w:t>
            </w:r>
            <w:r w:rsidR="006B64BA" w:rsidRPr="006B4C73">
              <w:rPr>
                <w:rStyle w:val="short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>جار</w:t>
            </w:r>
            <w:r w:rsidR="006B64BA">
              <w:rPr>
                <w:rStyle w:val="shorttext1"/>
                <w:rFonts w:asciiTheme="majorBidi" w:hAnsiTheme="majorBidi" w:cstheme="majorBidi" w:hint="cs"/>
                <w:color w:val="000000"/>
                <w:sz w:val="28"/>
                <w:szCs w:val="28"/>
                <w:shd w:val="clear" w:color="auto" w:fill="FFFFFF"/>
                <w:rtl/>
              </w:rPr>
              <w:t>ية</w:t>
            </w:r>
          </w:p>
          <w:p w:rsidR="00AD3842" w:rsidRPr="006B4C73" w:rsidRDefault="00AD3842" w:rsidP="00AD3842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</w:pPr>
          </w:p>
          <w:p w:rsidR="00572745" w:rsidRPr="006B4C73" w:rsidRDefault="00572745" w:rsidP="00572745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rtl/>
              </w:rPr>
            </w:pPr>
            <w:r w:rsidRPr="006B4C73"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rtl/>
              </w:rPr>
              <w:t>الخطوة الثالثة: التطهير</w:t>
            </w:r>
          </w:p>
          <w:p w:rsidR="00572745" w:rsidRPr="006B4C73" w:rsidRDefault="00DD5206" w:rsidP="00572745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shd w:val="clear" w:color="auto" w:fill="FFFFFF"/>
                <w:rtl/>
              </w:rPr>
            </w:pPr>
            <w:r w:rsidRPr="00DD5206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rtl/>
              </w:rPr>
              <w:pict>
                <v:shape id="_x0000_s1056" type="#_x0000_t67" style="position:absolute;left:0;text-align:left;margin-left:238.65pt;margin-top:-.15pt;width:7.15pt;height:15.05pt;z-index:251672576"/>
              </w:pict>
            </w:r>
          </w:p>
          <w:p w:rsidR="00D04C27" w:rsidRPr="006B4C73" w:rsidRDefault="00572745" w:rsidP="001A4770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shd w:val="clear" w:color="auto" w:fill="FFFFFF"/>
                <w:rtl/>
              </w:rPr>
            </w:pPr>
            <w:r w:rsidRPr="006B4C73">
              <w:rPr>
                <w:rStyle w:val="short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 xml:space="preserve">تنقع الأدوات في محلول مطهّر </w:t>
            </w:r>
            <w:r w:rsidR="003B4B51" w:rsidRPr="006B4C73">
              <w:rPr>
                <w:rStyle w:val="short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</w:rPr>
              <w:t>)</w:t>
            </w:r>
            <w:r w:rsidRPr="006B4C73">
              <w:rPr>
                <w:rStyle w:val="short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 xml:space="preserve">مثلاً الكلورين بتركيز </w:t>
            </w:r>
            <w:r w:rsidR="00F12B5E" w:rsidRPr="006B4C73">
              <w:rPr>
                <w:rStyle w:val="short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>0.</w:t>
            </w:r>
            <w:r w:rsidRPr="006B4C73">
              <w:rPr>
                <w:rStyle w:val="short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>5% لمدة 10 دقائق</w:t>
            </w:r>
            <w:r w:rsidR="003B4B51" w:rsidRPr="006B4C73">
              <w:rPr>
                <w:rStyle w:val="short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</w:rPr>
              <w:t>(</w:t>
            </w:r>
            <w:r w:rsidRPr="006B4C73">
              <w:rPr>
                <w:rStyle w:val="short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 xml:space="preserve"> </w:t>
            </w:r>
          </w:p>
          <w:p w:rsidR="00572745" w:rsidRPr="006B4C73" w:rsidRDefault="00572745" w:rsidP="00572745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rtl/>
              </w:rPr>
            </w:pPr>
          </w:p>
          <w:p w:rsidR="001A4770" w:rsidRPr="006B4C73" w:rsidRDefault="001A4770" w:rsidP="001A4770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rtl/>
              </w:rPr>
            </w:pPr>
            <w:r w:rsidRPr="006B4C73"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rtl/>
              </w:rPr>
              <w:t>الخطوة الرابعة: التشطيف</w:t>
            </w:r>
          </w:p>
          <w:p w:rsidR="001A4770" w:rsidRPr="006B4C73" w:rsidRDefault="00DD5206" w:rsidP="001A4770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shd w:val="clear" w:color="auto" w:fill="FFFFFF"/>
                <w:rtl/>
              </w:rPr>
            </w:pPr>
            <w:r w:rsidRPr="00DD5206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rtl/>
              </w:rPr>
              <w:pict>
                <v:shape id="_x0000_s1078" type="#_x0000_t67" style="position:absolute;left:0;text-align:left;margin-left:238.65pt;margin-top:-.15pt;width:7.15pt;height:15.05pt;z-index:251680768"/>
              </w:pict>
            </w:r>
          </w:p>
          <w:p w:rsidR="001A4770" w:rsidRPr="006B4C73" w:rsidRDefault="001A4770" w:rsidP="00C528F9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shd w:val="clear" w:color="auto" w:fill="FFFFFF"/>
                <w:rtl/>
              </w:rPr>
            </w:pPr>
            <w:r w:rsidRPr="006B4C73">
              <w:rPr>
                <w:rStyle w:val="short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>تشطف الأدوات جيداً ب</w:t>
            </w:r>
            <w:r w:rsidR="00C528F9">
              <w:rPr>
                <w:rStyle w:val="shorttext1"/>
                <w:rFonts w:asciiTheme="majorBidi" w:hAnsiTheme="majorBidi" w:cstheme="majorBidi" w:hint="cs"/>
                <w:color w:val="000000"/>
                <w:sz w:val="28"/>
                <w:szCs w:val="28"/>
                <w:shd w:val="clear" w:color="auto" w:fill="FFFFFF"/>
                <w:rtl/>
              </w:rPr>
              <w:t>ال</w:t>
            </w:r>
            <w:r w:rsidRPr="006B4C73">
              <w:rPr>
                <w:rStyle w:val="short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>م</w:t>
            </w:r>
            <w:r w:rsidR="00C528F9">
              <w:rPr>
                <w:rStyle w:val="shorttext1"/>
                <w:rFonts w:asciiTheme="majorBidi" w:hAnsiTheme="majorBidi" w:cstheme="majorBidi" w:hint="cs"/>
                <w:color w:val="000000"/>
                <w:sz w:val="28"/>
                <w:szCs w:val="28"/>
                <w:shd w:val="clear" w:color="auto" w:fill="FFFFFF"/>
                <w:rtl/>
              </w:rPr>
              <w:t>ي</w:t>
            </w:r>
            <w:r w:rsidRPr="006B4C73">
              <w:rPr>
                <w:rStyle w:val="short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>ا</w:t>
            </w:r>
            <w:r w:rsidR="00C528F9">
              <w:rPr>
                <w:rStyle w:val="shorttext1"/>
                <w:rFonts w:asciiTheme="majorBidi" w:hAnsiTheme="majorBidi" w:cstheme="majorBidi" w:hint="cs"/>
                <w:color w:val="000000"/>
                <w:sz w:val="28"/>
                <w:szCs w:val="28"/>
                <w:shd w:val="clear" w:color="auto" w:fill="FFFFFF"/>
                <w:rtl/>
              </w:rPr>
              <w:t>ه النظيفة ال</w:t>
            </w:r>
            <w:r w:rsidRPr="006B4C73">
              <w:rPr>
                <w:rStyle w:val="short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>جار</w:t>
            </w:r>
            <w:r w:rsidR="00C528F9">
              <w:rPr>
                <w:rStyle w:val="shorttext1"/>
                <w:rFonts w:asciiTheme="majorBidi" w:hAnsiTheme="majorBidi" w:cstheme="majorBidi" w:hint="cs"/>
                <w:color w:val="000000"/>
                <w:sz w:val="28"/>
                <w:szCs w:val="28"/>
                <w:shd w:val="clear" w:color="auto" w:fill="FFFFFF"/>
                <w:rtl/>
              </w:rPr>
              <w:t xml:space="preserve">ية </w:t>
            </w:r>
            <w:r w:rsidRPr="006B4C73">
              <w:rPr>
                <w:rStyle w:val="short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>لإزالة بقاي</w:t>
            </w:r>
            <w:r w:rsidR="00C528F9">
              <w:rPr>
                <w:rStyle w:val="shorttext1"/>
                <w:rFonts w:asciiTheme="majorBidi" w:hAnsiTheme="majorBidi" w:cstheme="majorBidi" w:hint="cs"/>
                <w:color w:val="000000"/>
                <w:sz w:val="28"/>
                <w:szCs w:val="28"/>
                <w:shd w:val="clear" w:color="auto" w:fill="FFFFFF"/>
                <w:rtl/>
              </w:rPr>
              <w:t>ا</w:t>
            </w:r>
            <w:r w:rsidRPr="006B4C73">
              <w:rPr>
                <w:rStyle w:val="short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 xml:space="preserve"> المحاليل المطهّرة عنها (مثلاً الكلورين) </w:t>
            </w:r>
          </w:p>
          <w:p w:rsidR="001A4770" w:rsidRPr="006B4C73" w:rsidRDefault="001A4770" w:rsidP="001A4770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rtl/>
              </w:rPr>
            </w:pPr>
          </w:p>
          <w:p w:rsidR="001A4770" w:rsidRPr="006B4C73" w:rsidRDefault="001A4770" w:rsidP="001A4770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rtl/>
              </w:rPr>
            </w:pPr>
            <w:r w:rsidRPr="006B4C73"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rtl/>
              </w:rPr>
              <w:t>الخطوة الخامسة: التنشيف</w:t>
            </w:r>
          </w:p>
          <w:p w:rsidR="001A4770" w:rsidRPr="006B4C73" w:rsidRDefault="00DD5206" w:rsidP="001A4770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shd w:val="clear" w:color="auto" w:fill="FFFFFF"/>
                <w:rtl/>
              </w:rPr>
            </w:pPr>
            <w:r w:rsidRPr="00DD5206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rtl/>
              </w:rPr>
              <w:pict>
                <v:shape id="_x0000_s1079" type="#_x0000_t67" style="position:absolute;left:0;text-align:left;margin-left:238.65pt;margin-top:-.15pt;width:7.15pt;height:15.05pt;z-index:251682816"/>
              </w:pict>
            </w:r>
          </w:p>
          <w:p w:rsidR="001A4770" w:rsidRPr="006B4C73" w:rsidRDefault="001A4770" w:rsidP="001A4770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</w:pPr>
            <w:r w:rsidRPr="006B4C73">
              <w:rPr>
                <w:rStyle w:val="short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>تجف</w:t>
            </w:r>
            <w:r w:rsidR="00C528F9">
              <w:rPr>
                <w:rStyle w:val="shorttext1"/>
                <w:rFonts w:asciiTheme="majorBidi" w:hAnsiTheme="majorBidi" w:cstheme="majorBidi" w:hint="cs"/>
                <w:color w:val="000000"/>
                <w:sz w:val="28"/>
                <w:szCs w:val="28"/>
                <w:shd w:val="clear" w:color="auto" w:fill="FFFFFF"/>
                <w:rtl/>
              </w:rPr>
              <w:t>ّ</w:t>
            </w:r>
            <w:r w:rsidRPr="006B4C73">
              <w:rPr>
                <w:rStyle w:val="short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 xml:space="preserve">ف الأدوات جيداً بمنشفة نظيفة </w:t>
            </w:r>
          </w:p>
          <w:p w:rsidR="00AD3842" w:rsidRPr="006B4C73" w:rsidRDefault="00AD3842" w:rsidP="00AD3842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rtl/>
              </w:rPr>
            </w:pPr>
          </w:p>
          <w:p w:rsidR="00572745" w:rsidRPr="006B4C73" w:rsidRDefault="00DD5206" w:rsidP="001A4770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  <w:u w:val="single"/>
                <w:rtl/>
              </w:rPr>
              <w:pict>
                <v:shapetype id="_x0000_t103" coordsize="21600,21600" o:spt="103" adj="12960,19440,7200" path="wr@22,0@21@3,,0@21@4@22@14@21@1@21@7@2@12l@2@13,0@8@2@11at@22,0@21@3@2@10@24@16@22@14@21@1@24@16,0@14xear@22@14@21@1@21@7@24@16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ellipse #2 height @4"/>
                    <v:f eqn="sum @4 @9 0"/>
                    <v:f eqn="sum @10 #1 width"/>
                    <v:f eqn="sum @7 @9 0"/>
                    <v:f eqn="sum @11 width #0"/>
                    <v:f eqn="sum @5 0 #0"/>
                    <v:f eqn="prod @14 1 2"/>
                    <v:f eqn="mid @4 @7"/>
                    <v:f eqn="sum #0 #1 width"/>
                    <v:f eqn="prod @17 1 2"/>
                    <v:f eqn="sum @16 0 @18"/>
                    <v:f eqn="val width"/>
                    <v:f eqn="val height"/>
                    <v:f eqn="sum 0 0 height"/>
                    <v:f eqn="sum @16 0 @4"/>
                    <v:f eqn="ellipse @23 @4 height"/>
                    <v:f eqn="sum @8 128 0"/>
                    <v:f eqn="prod @5 1 2"/>
                    <v:f eqn="sum @5 0 128"/>
                    <v:f eqn="sum #0 @16 @11"/>
                    <v:f eqn="sum width 0 #0"/>
                    <v:f eqn="prod @29 1 2"/>
                    <v:f eqn="prod height height 1"/>
                    <v:f eqn="prod #2 #2 1"/>
                    <v:f eqn="sum @31 0 @32"/>
                    <v:f eqn="sqrt @33"/>
                    <v:f eqn="sum @34 height 0"/>
                    <v:f eqn="prod width height @35"/>
                    <v:f eqn="sum @36 64 0"/>
                    <v:f eqn="prod #0 1 2"/>
                    <v:f eqn="ellipse @30 @38 height"/>
                    <v:f eqn="sum @39 0 64"/>
                    <v:f eqn="prod @4 1 2"/>
                    <v:f eqn="sum #1 0 @41"/>
                    <v:f eqn="prod height 4390 32768"/>
                    <v:f eqn="prod height 28378 32768"/>
                  </v:formulas>
                  <v:path o:extrusionok="f" o:connecttype="custom" o:connectlocs="0,@15;@2,@11;0,@8;@2,@13;@21,@16" o:connectangles="180,180,180,90,0" textboxrect="@43,@41,@44,@42"/>
                  <v:handles>
                    <v:h position="topLeft,#0" yrange="@37,@27"/>
                    <v:h position="topLeft,#1" yrange="@25,@20"/>
                    <v:h position="#2,bottomRight" xrange="0,@40"/>
                  </v:handles>
                  <o:complex v:ext="view"/>
                </v:shapetype>
                <v:shape id="_x0000_s1062" type="#_x0000_t103" style="position:absolute;left:0;text-align:left;margin-left:347.2pt;margin-top:6.6pt;width:58.65pt;height:60.6pt;z-index:251678720"/>
              </w:pict>
            </w:r>
            <w:r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  <w:szCs w:val="28"/>
                <w:u w:val="single"/>
                <w:rtl/>
              </w:rPr>
              <w:pict>
                <v:shapetype id="_x0000_t102" coordsize="21600,21600" o:spt="102" adj="12960,19440,14400" path="ar,0@23@3@22,,0@4,0@15@23@1,0@7@2@13l@2@14@22@8@2@12wa,0@23@3@2@11@26@17,0@15@23@1@26@17@22@15xear,0@23@3,0@4@26@17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sum height 0 #2"/>
                    <v:f eqn="ellipse @9 height @4"/>
                    <v:f eqn="sum @4 @10 0"/>
                    <v:f eqn="sum @11 #1 width"/>
                    <v:f eqn="sum @7 @10 0"/>
                    <v:f eqn="sum @12 width #0"/>
                    <v:f eqn="sum @5 0 #0"/>
                    <v:f eqn="prod @15 1 2"/>
                    <v:f eqn="mid @4 @7"/>
                    <v:f eqn="sum #0 #1 width"/>
                    <v:f eqn="prod @18 1 2"/>
                    <v:f eqn="sum @17 0 @19"/>
                    <v:f eqn="val width"/>
                    <v:f eqn="val height"/>
                    <v:f eqn="prod height 2 1"/>
                    <v:f eqn="sum @17 0 @4"/>
                    <v:f eqn="ellipse @24 @4 height"/>
                    <v:f eqn="sum height 0 @25"/>
                    <v:f eqn="sum @8 128 0"/>
                    <v:f eqn="prod @5 1 2"/>
                    <v:f eqn="sum @5 0 128"/>
                    <v:f eqn="sum #0 @17 @12"/>
                    <v:f eqn="ellipse @20 @4 height"/>
                    <v:f eqn="sum width 0 #0"/>
                    <v:f eqn="prod @32 1 2"/>
                    <v:f eqn="prod height height 1"/>
                    <v:f eqn="prod @9 @9 1"/>
                    <v:f eqn="sum @34 0 @35"/>
                    <v:f eqn="sqrt @36"/>
                    <v:f eqn="sum @37 height 0"/>
                    <v:f eqn="prod width height @38"/>
                    <v:f eqn="sum @39 64 0"/>
                    <v:f eqn="prod #0 1 2"/>
                    <v:f eqn="ellipse @33 @41 height"/>
                    <v:f eqn="sum height 0 @42"/>
                    <v:f eqn="sum @43 64 0"/>
                    <v:f eqn="prod @4 1 2"/>
                    <v:f eqn="sum #1 0 @45"/>
                    <v:f eqn="prod height 4390 32768"/>
                    <v:f eqn="prod height 28378 32768"/>
                  </v:formulas>
                  <v:path o:extrusionok="f" o:connecttype="custom" o:connectlocs="0,@17;@2,@14;@22,@8;@2,@12;@22,@16" o:connectangles="180,90,0,0,0" textboxrect="@47,@45,@48,@46"/>
                  <v:handles>
                    <v:h position="bottomRight,#0" yrange="@40,@29"/>
                    <v:h position="bottomRight,#1" yrange="@27,@21"/>
                    <v:h position="#2,bottomRight" xrange="@44,@22"/>
                  </v:handles>
                  <o:complex v:ext="view"/>
                </v:shapetype>
                <v:shape id="_x0000_s1060" type="#_x0000_t102" style="position:absolute;left:0;text-align:left;margin-left:93.95pt;margin-top:6.6pt;width:46.05pt;height:60.6pt;z-index:251677696"/>
              </w:pict>
            </w:r>
            <w:r w:rsidR="00572745" w:rsidRPr="006B4C73"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rtl/>
              </w:rPr>
              <w:t>الخطوة ال</w:t>
            </w:r>
            <w:r w:rsidR="001A4770" w:rsidRPr="006B4C73"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rtl/>
              </w:rPr>
              <w:t>سادس</w:t>
            </w:r>
            <w:r w:rsidR="00572745" w:rsidRPr="006B4C73"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rtl/>
              </w:rPr>
              <w:t>ة: التعقيم</w:t>
            </w:r>
          </w:p>
          <w:p w:rsidR="00572745" w:rsidRPr="006B4C73" w:rsidRDefault="00DD5206" w:rsidP="00572745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shd w:val="clear" w:color="auto" w:fill="FFFFFF"/>
                <w:rtl/>
              </w:rPr>
            </w:pPr>
            <w:r w:rsidRPr="00DD5206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rtl/>
              </w:rPr>
              <w:pict>
                <v:shape id="_x0000_s1057" type="#_x0000_t67" style="position:absolute;left:0;text-align:left;margin-left:238.65pt;margin-top:-.15pt;width:7.15pt;height:15.05pt;z-index:251674624"/>
              </w:pict>
            </w:r>
          </w:p>
          <w:p w:rsidR="00572745" w:rsidRPr="006B4C73" w:rsidRDefault="001A4770" w:rsidP="001A4770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</w:pPr>
            <w:r w:rsidRPr="006B4C73">
              <w:rPr>
                <w:rStyle w:val="short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>توضع</w:t>
            </w:r>
            <w:r w:rsidR="00572745" w:rsidRPr="006B4C73">
              <w:rPr>
                <w:rStyle w:val="short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 xml:space="preserve"> الأدوات</w:t>
            </w:r>
            <w:r w:rsidR="002F001C" w:rsidRPr="006B4C73">
              <w:rPr>
                <w:rStyle w:val="short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 xml:space="preserve"> </w:t>
            </w:r>
            <w:r w:rsidR="00572745" w:rsidRPr="006B4C73">
              <w:rPr>
                <w:rStyle w:val="short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 xml:space="preserve">في </w:t>
            </w:r>
          </w:p>
          <w:p w:rsidR="001A4770" w:rsidRPr="006B4C73" w:rsidRDefault="001A4770" w:rsidP="001A4770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color w:val="000000"/>
                <w:sz w:val="12"/>
                <w:szCs w:val="12"/>
                <w:shd w:val="clear" w:color="auto" w:fill="FFFFFF"/>
                <w:rtl/>
              </w:rPr>
            </w:pPr>
          </w:p>
          <w:p w:rsidR="00572745" w:rsidRPr="006B4C73" w:rsidRDefault="00DD5206" w:rsidP="00572745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12"/>
                <w:szCs w:val="12"/>
                <w:shd w:val="clear" w:color="auto" w:fill="FFFFFF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color w:val="000000"/>
                <w:sz w:val="12"/>
                <w:szCs w:val="12"/>
                <w:rtl/>
              </w:rPr>
              <w:pict>
                <v:rect id="_x0000_s1058" style="position:absolute;left:0;text-align:left;margin-left:273.35pt;margin-top:3.75pt;width:218.55pt;height:80.9pt;z-index:251675648">
                  <v:textbox style="mso-next-textbox:#_x0000_s1058">
                    <w:txbxContent>
                      <w:p w:rsidR="008F445D" w:rsidRDefault="008F445D" w:rsidP="00572745">
                        <w:pPr>
                          <w:pStyle w:val="NoSpacing"/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  <w:rtl/>
                            <w:lang w:bidi="ar-LB"/>
                          </w:rPr>
                        </w:pPr>
                        <w:r w:rsidRPr="0020035E">
                          <w:rPr>
                            <w:rFonts w:asciiTheme="majorBidi" w:hAnsiTheme="majorBidi" w:cstheme="majorBidi"/>
                            <w:b/>
                            <w:bCs/>
                            <w:sz w:val="24"/>
                            <w:szCs w:val="24"/>
                            <w:rtl/>
                          </w:rPr>
                          <w:t>فرن التعقيم الحراري الجاف</w:t>
                        </w:r>
                        <w:r w:rsidRPr="0020035E">
                          <w:rPr>
                            <w:rFonts w:asciiTheme="majorBidi" w:hAnsiTheme="majorBidi" w:cstheme="majorBidi"/>
                            <w:b/>
                            <w:bCs/>
                            <w:sz w:val="24"/>
                            <w:szCs w:val="24"/>
                            <w:rtl/>
                            <w:lang w:bidi="ar-LB"/>
                          </w:rPr>
                          <w:t xml:space="preserve">، </w:t>
                        </w:r>
                        <w:r>
                          <w:rPr>
                            <w:rFonts w:asciiTheme="majorBidi" w:hAnsiTheme="majorBidi" w:cstheme="majorBidi" w:hint="cs"/>
                            <w:sz w:val="24"/>
                            <w:szCs w:val="24"/>
                            <w:rtl/>
                            <w:lang w:bidi="ar-LB"/>
                          </w:rPr>
                          <w:t xml:space="preserve">على </w:t>
                        </w:r>
                        <w:r w:rsidRPr="00572745">
                          <w:rPr>
                            <w:rFonts w:asciiTheme="majorBidi" w:hAnsiTheme="majorBidi" w:cstheme="majorBidi"/>
                            <w:sz w:val="24"/>
                            <w:szCs w:val="24"/>
                            <w:rtl/>
                            <w:lang w:bidi="ar-LB"/>
                          </w:rPr>
                          <w:t>درجة حرارة</w:t>
                        </w:r>
                      </w:p>
                      <w:p w:rsidR="008F445D" w:rsidRPr="00572745" w:rsidRDefault="008F445D" w:rsidP="00572745">
                        <w:pPr>
                          <w:pStyle w:val="NoSpacing"/>
                          <w:jc w:val="center"/>
                          <w:rPr>
                            <w:rFonts w:asciiTheme="majorBidi" w:hAnsiTheme="majorBidi" w:cstheme="majorBidi"/>
                            <w:sz w:val="12"/>
                            <w:szCs w:val="12"/>
                            <w:rtl/>
                            <w:lang w:bidi="ar-LB"/>
                          </w:rPr>
                        </w:pPr>
                      </w:p>
                      <w:p w:rsidR="008F445D" w:rsidRDefault="008F445D" w:rsidP="00572745">
                        <w:pPr>
                          <w:pStyle w:val="NoSpacing"/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  <w:rtl/>
                            <w:lang w:bidi="ar-LB"/>
                          </w:rPr>
                        </w:pPr>
                        <w:r w:rsidRPr="00572745">
                          <w:rPr>
                            <w:rFonts w:asciiTheme="majorBidi" w:hAnsiTheme="majorBidi" w:cstheme="majorBidi"/>
                            <w:sz w:val="24"/>
                            <w:szCs w:val="24"/>
                            <w:rtl/>
                            <w:lang w:bidi="ar-LB"/>
                          </w:rPr>
                          <w:t xml:space="preserve"> 160 درجة مئوية لمدة ساعتين</w:t>
                        </w:r>
                      </w:p>
                      <w:p w:rsidR="008F445D" w:rsidRPr="00572745" w:rsidRDefault="008F445D" w:rsidP="00572745">
                        <w:pPr>
                          <w:pStyle w:val="NoSpacing"/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  <w:rtl/>
                            <w:lang w:bidi="ar-LB"/>
                          </w:rPr>
                        </w:pPr>
                        <w:r w:rsidRPr="00572745">
                          <w:rPr>
                            <w:rFonts w:asciiTheme="majorBidi" w:hAnsiTheme="majorBidi" w:cstheme="majorBidi"/>
                            <w:sz w:val="24"/>
                            <w:szCs w:val="24"/>
                            <w:rtl/>
                            <w:lang w:bidi="ar-LB"/>
                          </w:rPr>
                          <w:t xml:space="preserve"> أو</w:t>
                        </w:r>
                      </w:p>
                      <w:p w:rsidR="008F445D" w:rsidRPr="00572745" w:rsidRDefault="008F445D" w:rsidP="00572745">
                        <w:pPr>
                          <w:pStyle w:val="NoSpacing"/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  <w:lang w:bidi="ar-LB"/>
                          </w:rPr>
                        </w:pPr>
                        <w:r w:rsidRPr="00572745">
                          <w:rPr>
                            <w:rFonts w:asciiTheme="majorBidi" w:hAnsiTheme="majorBidi" w:cstheme="majorBidi"/>
                            <w:sz w:val="24"/>
                            <w:szCs w:val="24"/>
                            <w:rtl/>
                            <w:lang w:bidi="ar-LB"/>
                          </w:rPr>
                          <w:t>170 درجة مئوية لمدة ساعة</w:t>
                        </w:r>
                      </w:p>
                    </w:txbxContent>
                  </v:textbox>
                </v:rect>
              </w:pict>
            </w:r>
            <w:r w:rsidRPr="00DD5206">
              <w:rPr>
                <w:rFonts w:asciiTheme="majorBidi" w:hAnsiTheme="majorBidi" w:cstheme="majorBidi"/>
                <w:noProof/>
                <w:color w:val="000000"/>
                <w:sz w:val="12"/>
                <w:szCs w:val="12"/>
                <w:rtl/>
              </w:rPr>
              <w:pict>
                <v:rect id="_x0000_s1059" style="position:absolute;left:0;text-align:left;margin-left:18.35pt;margin-top:3.75pt;width:227.45pt;height:80.85pt;z-index:251676672">
                  <v:textbox style="mso-next-textbox:#_x0000_s1059">
                    <w:txbxContent>
                      <w:p w:rsidR="008F445D" w:rsidRDefault="008F445D" w:rsidP="0020035E">
                        <w:pPr>
                          <w:pStyle w:val="NoSpacing"/>
                          <w:bidi/>
                          <w:spacing w:line="276" w:lineRule="auto"/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  <w:rtl/>
                            <w:lang w:bidi="ar-LB"/>
                          </w:rPr>
                        </w:pPr>
                        <w:r w:rsidRPr="0020035E">
                          <w:rPr>
                            <w:rFonts w:asciiTheme="majorBidi" w:hAnsiTheme="majorBidi" w:cstheme="majorBidi"/>
                            <w:b/>
                            <w:bCs/>
                            <w:sz w:val="24"/>
                            <w:szCs w:val="24"/>
                            <w:rtl/>
                            <w:lang w:bidi="ar-LB"/>
                          </w:rPr>
                          <w:t>جهاز البخار المضغوط</w:t>
                        </w:r>
                        <w:r w:rsidRPr="0020035E">
                          <w:rPr>
                            <w:rFonts w:asciiTheme="majorBidi" w:hAnsiTheme="majorBidi" w:cstheme="majorBidi"/>
                            <w:b/>
                            <w:bCs/>
                            <w:sz w:val="24"/>
                            <w:szCs w:val="24"/>
                            <w:lang w:bidi="ar-LB"/>
                          </w:rPr>
                          <w:t>Autoclave</w:t>
                        </w:r>
                        <w:r w:rsidRPr="0020035E">
                          <w:rPr>
                            <w:rFonts w:asciiTheme="majorBidi" w:hAnsiTheme="majorBidi" w:cstheme="majorBidi"/>
                            <w:sz w:val="24"/>
                            <w:szCs w:val="24"/>
                            <w:lang w:bidi="ar-LB"/>
                          </w:rPr>
                          <w:t xml:space="preserve"> </w:t>
                        </w:r>
                        <w:r w:rsidRPr="0020035E">
                          <w:rPr>
                            <w:rFonts w:asciiTheme="majorBidi" w:hAnsiTheme="majorBidi" w:cstheme="majorBidi"/>
                            <w:sz w:val="24"/>
                            <w:szCs w:val="24"/>
                            <w:rtl/>
                            <w:lang w:bidi="ar-LB"/>
                          </w:rPr>
                          <w:t>،</w:t>
                        </w:r>
                        <w:r>
                          <w:rPr>
                            <w:rFonts w:asciiTheme="majorBidi" w:hAnsiTheme="majorBidi" w:cstheme="majorBidi" w:hint="cs"/>
                            <w:sz w:val="24"/>
                            <w:szCs w:val="24"/>
                            <w:rtl/>
                            <w:lang w:bidi="ar-LB"/>
                          </w:rPr>
                          <w:t xml:space="preserve">       </w:t>
                        </w:r>
                        <w:r w:rsidRPr="0020035E">
                          <w:rPr>
                            <w:rFonts w:asciiTheme="majorBidi" w:hAnsiTheme="majorBidi" w:cstheme="majorBidi"/>
                            <w:sz w:val="24"/>
                            <w:szCs w:val="24"/>
                            <w:rtl/>
                            <w:lang w:bidi="ar-LB"/>
                          </w:rPr>
                          <w:t xml:space="preserve">             تحت ضغط جوي 1.036 بار</w:t>
                        </w:r>
                        <w:r>
                          <w:rPr>
                            <w:rFonts w:asciiTheme="majorBidi" w:hAnsiTheme="majorBidi" w:cstheme="majorBidi" w:hint="cs"/>
                            <w:sz w:val="24"/>
                            <w:szCs w:val="24"/>
                            <w:rtl/>
                            <w:lang w:bidi="ar-LB"/>
                          </w:rPr>
                          <w:t xml:space="preserve"> و</w:t>
                        </w:r>
                        <w:r w:rsidRPr="0020035E">
                          <w:rPr>
                            <w:rFonts w:asciiTheme="majorBidi" w:hAnsiTheme="majorBidi" w:cstheme="majorBidi"/>
                            <w:sz w:val="24"/>
                            <w:szCs w:val="24"/>
                            <w:rtl/>
                            <w:lang w:bidi="ar-LB"/>
                          </w:rPr>
                          <w:t>درجة حرارة 121</w:t>
                        </w:r>
                        <w:r>
                          <w:rPr>
                            <w:rFonts w:asciiTheme="majorBidi" w:hAnsiTheme="majorBidi" w:cstheme="majorBidi" w:hint="cs"/>
                            <w:sz w:val="24"/>
                            <w:szCs w:val="24"/>
                            <w:rtl/>
                            <w:lang w:bidi="ar-LB"/>
                          </w:rPr>
                          <w:t xml:space="preserve"> </w:t>
                        </w:r>
                        <w:r w:rsidRPr="0020035E">
                          <w:rPr>
                            <w:rFonts w:asciiTheme="majorBidi" w:hAnsiTheme="majorBidi" w:cstheme="majorBidi"/>
                            <w:sz w:val="24"/>
                            <w:szCs w:val="24"/>
                            <w:rtl/>
                            <w:lang w:bidi="ar-LB"/>
                          </w:rPr>
                          <w:t>مئوية</w:t>
                        </w:r>
                      </w:p>
                      <w:p w:rsidR="008F445D" w:rsidRPr="0020035E" w:rsidRDefault="008F445D" w:rsidP="0020035E">
                        <w:pPr>
                          <w:pStyle w:val="NoSpacing"/>
                          <w:bidi/>
                          <w:spacing w:line="276" w:lineRule="auto"/>
                          <w:jc w:val="center"/>
                          <w:rPr>
                            <w:rFonts w:asciiTheme="majorBidi" w:hAnsiTheme="majorBidi" w:cstheme="majorBidi"/>
                            <w:sz w:val="12"/>
                            <w:szCs w:val="12"/>
                            <w:rtl/>
                            <w:lang w:bidi="ar-LB"/>
                          </w:rPr>
                        </w:pPr>
                      </w:p>
                      <w:p w:rsidR="008F445D" w:rsidRPr="00572745" w:rsidRDefault="008F445D" w:rsidP="004F67D7">
                        <w:pPr>
                          <w:pStyle w:val="NoSpacing"/>
                          <w:spacing w:line="276" w:lineRule="auto"/>
                          <w:jc w:val="center"/>
                          <w:rPr>
                            <w:rFonts w:asciiTheme="majorBidi" w:hAnsiTheme="majorBidi" w:cstheme="majorBidi"/>
                            <w:sz w:val="24"/>
                            <w:szCs w:val="24"/>
                            <w:lang w:bidi="ar-LB"/>
                          </w:rPr>
                        </w:pPr>
                        <w:r w:rsidRPr="00572745">
                          <w:rPr>
                            <w:rFonts w:asciiTheme="majorBidi" w:hAnsiTheme="majorBidi" w:cstheme="majorBidi"/>
                            <w:sz w:val="24"/>
                            <w:szCs w:val="24"/>
                            <w:rtl/>
                            <w:lang w:bidi="ar-LB"/>
                          </w:rPr>
                          <w:t xml:space="preserve">لمدة </w:t>
                        </w:r>
                        <w:r>
                          <w:rPr>
                            <w:rFonts w:asciiTheme="majorBidi" w:hAnsiTheme="majorBidi" w:cstheme="majorBidi" w:hint="cs"/>
                            <w:sz w:val="24"/>
                            <w:szCs w:val="24"/>
                            <w:rtl/>
                            <w:lang w:bidi="ar-LB"/>
                          </w:rPr>
                          <w:t>30 دقيقة للأدوات المغ</w:t>
                        </w:r>
                        <w:r w:rsidR="004F67D7">
                          <w:rPr>
                            <w:rFonts w:asciiTheme="majorBidi" w:hAnsiTheme="majorBidi" w:cstheme="majorBidi" w:hint="cs"/>
                            <w:sz w:val="24"/>
                            <w:szCs w:val="24"/>
                            <w:rtl/>
                            <w:lang w:bidi="ar-LB"/>
                          </w:rPr>
                          <w:t>لّفة</w:t>
                        </w:r>
                        <w:bookmarkStart w:id="0" w:name="_GoBack"/>
                        <w:bookmarkEnd w:id="0"/>
                      </w:p>
                    </w:txbxContent>
                  </v:textbox>
                </v:rect>
              </w:pict>
            </w:r>
          </w:p>
          <w:p w:rsidR="00572745" w:rsidRPr="006B4C73" w:rsidRDefault="00572745" w:rsidP="00572745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shd w:val="clear" w:color="auto" w:fill="FFFFFF"/>
                <w:rtl/>
              </w:rPr>
            </w:pPr>
          </w:p>
          <w:p w:rsidR="00572745" w:rsidRPr="006B4C73" w:rsidRDefault="00572745" w:rsidP="00572745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shd w:val="clear" w:color="auto" w:fill="FFFFFF"/>
                <w:rtl/>
              </w:rPr>
            </w:pPr>
          </w:p>
          <w:p w:rsidR="00572745" w:rsidRPr="006B4C73" w:rsidRDefault="00186061" w:rsidP="00186061">
            <w:pPr>
              <w:autoSpaceDE w:val="0"/>
              <w:autoSpaceDN w:val="0"/>
              <w:bidi/>
              <w:adjustRightInd w:val="0"/>
              <w:ind w:left="342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shd w:val="clear" w:color="auto" w:fill="FFFFFF"/>
                <w:rtl/>
              </w:rPr>
            </w:pPr>
            <w:r w:rsidRPr="006B4C73"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shd w:val="clear" w:color="auto" w:fill="FFFFFF"/>
                <w:rtl/>
              </w:rPr>
              <w:t xml:space="preserve">                               </w:t>
            </w:r>
            <w:r w:rsidR="00875F69"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shd w:val="clear" w:color="auto" w:fill="FFFFFF"/>
                <w:rtl/>
              </w:rPr>
              <w:t xml:space="preserve">                              </w:t>
            </w:r>
            <w:r w:rsidRPr="006B4C73"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shd w:val="clear" w:color="auto" w:fill="FFFFFF"/>
                <w:rtl/>
              </w:rPr>
              <w:t>أو</w:t>
            </w:r>
          </w:p>
          <w:p w:rsidR="00D04C27" w:rsidRPr="006B4C73" w:rsidRDefault="00D04C27" w:rsidP="00D04C27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shd w:val="clear" w:color="auto" w:fill="FFFFFF"/>
                <w:rtl/>
              </w:rPr>
            </w:pPr>
          </w:p>
          <w:p w:rsidR="00D04C27" w:rsidRPr="006B4C73" w:rsidRDefault="00D04C27" w:rsidP="00D04C27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shd w:val="clear" w:color="auto" w:fill="FFFFFF"/>
                <w:rtl/>
              </w:rPr>
            </w:pPr>
          </w:p>
          <w:p w:rsidR="00186061" w:rsidRPr="006B4C73" w:rsidRDefault="00186061" w:rsidP="00186061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12"/>
                <w:szCs w:val="12"/>
                <w:shd w:val="clear" w:color="auto" w:fill="FFFFFF"/>
                <w:rtl/>
              </w:rPr>
            </w:pPr>
          </w:p>
          <w:p w:rsidR="00186061" w:rsidRPr="006B4C73" w:rsidRDefault="00186061" w:rsidP="00186061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rtl/>
              </w:rPr>
            </w:pPr>
            <w:r w:rsidRPr="006B4C73"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rtl/>
              </w:rPr>
              <w:t>الخطوة السابعة: التبريد</w:t>
            </w:r>
          </w:p>
          <w:p w:rsidR="00186061" w:rsidRPr="006B4C73" w:rsidRDefault="00186061" w:rsidP="00186061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rtl/>
              </w:rPr>
            </w:pPr>
          </w:p>
          <w:p w:rsidR="00186061" w:rsidRPr="006B4C73" w:rsidRDefault="00DD5206" w:rsidP="00186061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rtl/>
              </w:rPr>
            </w:pPr>
            <w:r w:rsidRPr="00DD5206">
              <w:rPr>
                <w:rFonts w:asciiTheme="majorBidi" w:hAnsiTheme="majorBidi" w:cstheme="majorBidi"/>
                <w:noProof/>
                <w:color w:val="000000"/>
                <w:sz w:val="12"/>
                <w:szCs w:val="12"/>
                <w:rtl/>
              </w:rPr>
              <w:pict>
                <v:shape id="_x0000_s1080" type="#_x0000_t67" style="position:absolute;left:0;text-align:left;margin-left:245.8pt;margin-top:15.2pt;width:7.15pt;height:15.05pt;z-index:251683840"/>
              </w:pict>
            </w:r>
            <w:r w:rsidR="00186061" w:rsidRPr="006B4C73"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rtl/>
              </w:rPr>
              <w:t>الخطوة الثامنة: الحفظ والإستعمال</w:t>
            </w:r>
          </w:p>
          <w:p w:rsidR="00651572" w:rsidRPr="006B4C73" w:rsidRDefault="00651572" w:rsidP="00651572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rtl/>
              </w:rPr>
            </w:pPr>
          </w:p>
          <w:p w:rsidR="003B4E9E" w:rsidRPr="006B4C73" w:rsidRDefault="003B4E9E" w:rsidP="002768A3">
            <w:pPr>
              <w:autoSpaceDE w:val="0"/>
              <w:autoSpaceDN w:val="0"/>
              <w:bidi/>
              <w:adjustRightInd w:val="0"/>
              <w:spacing w:line="336" w:lineRule="auto"/>
              <w:ind w:left="346"/>
              <w:jc w:val="center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rtl/>
              </w:rPr>
            </w:pPr>
            <w:r w:rsidRPr="006B4C73">
              <w:rPr>
                <w:rStyle w:val="short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 xml:space="preserve">تستعمل </w:t>
            </w:r>
            <w:r w:rsidR="00651572" w:rsidRPr="006B4C73">
              <w:rPr>
                <w:rStyle w:val="short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 xml:space="preserve">الأدوات 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المغلفة 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خلال فترة</w:t>
            </w:r>
            <w:r w:rsidR="006B64BA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 محدّدة 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(شهرين للأدوات المغلفة بطبقة واحدة من الورق الخاص بالتعقيم، 3 شهور للأدوات المغلفة بطبقتين </w:t>
            </w:r>
            <w:r w:rsidR="006B64BA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من 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الورق الخاص بالتعقيم)، </w:t>
            </w:r>
            <w:r w:rsidRPr="006B4C73">
              <w:rPr>
                <w:rStyle w:val="short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>أو يعاد تعقيمها بدءاً من الخطوة السادسة</w:t>
            </w:r>
          </w:p>
        </w:tc>
      </w:tr>
    </w:tbl>
    <w:p w:rsidR="00D04C27" w:rsidRPr="006B64BA" w:rsidRDefault="00D04C27" w:rsidP="006B64BA">
      <w:pPr>
        <w:pStyle w:val="NoSpacing"/>
        <w:rPr>
          <w:rFonts w:asciiTheme="majorBidi" w:hAnsiTheme="majorBidi" w:cstheme="majorBidi"/>
          <w:sz w:val="2"/>
          <w:szCs w:val="2"/>
          <w:rtl/>
          <w:lang w:bidi="ar-LB"/>
        </w:rPr>
      </w:pPr>
    </w:p>
    <w:sectPr w:rsidR="00D04C27" w:rsidRPr="006B64BA" w:rsidSect="008C76DD">
      <w:headerReference w:type="default" r:id="rId8"/>
      <w:pgSz w:w="12240" w:h="15840" w:code="1"/>
      <w:pgMar w:top="630" w:right="1800" w:bottom="1267" w:left="1800" w:header="270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45D" w:rsidRDefault="008F445D" w:rsidP="00803A4C">
      <w:pPr>
        <w:spacing w:after="0" w:line="240" w:lineRule="auto"/>
      </w:pPr>
      <w:r>
        <w:separator/>
      </w:r>
    </w:p>
  </w:endnote>
  <w:endnote w:type="continuationSeparator" w:id="0">
    <w:p w:rsidR="008F445D" w:rsidRDefault="008F445D" w:rsidP="00803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45D" w:rsidRDefault="008F445D" w:rsidP="00803A4C">
      <w:pPr>
        <w:spacing w:after="0" w:line="240" w:lineRule="auto"/>
      </w:pPr>
      <w:r>
        <w:separator/>
      </w:r>
    </w:p>
  </w:footnote>
  <w:footnote w:type="continuationSeparator" w:id="0">
    <w:p w:rsidR="008F445D" w:rsidRDefault="008F445D" w:rsidP="00803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824" w:rsidRDefault="00220824" w:rsidP="00220824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FFB"/>
    <w:multiLevelType w:val="multilevel"/>
    <w:tmpl w:val="088ADA8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lowerLetter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632296"/>
    <w:multiLevelType w:val="multilevel"/>
    <w:tmpl w:val="3C2E00A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6D70D9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7B0290A"/>
    <w:multiLevelType w:val="multilevel"/>
    <w:tmpl w:val="0972B95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C1946B9"/>
    <w:multiLevelType w:val="multilevel"/>
    <w:tmpl w:val="088ADA8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lowerLetter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FB1295F"/>
    <w:multiLevelType w:val="hybridMultilevel"/>
    <w:tmpl w:val="9308230C"/>
    <w:lvl w:ilvl="0" w:tplc="FFFFFFFF">
      <w:start w:val="1"/>
      <w:numFmt w:val="irohaFullWidth"/>
      <w:lvlText w:val="-"/>
      <w:lvlJc w:val="left"/>
      <w:pPr>
        <w:tabs>
          <w:tab w:val="num" w:pos="360"/>
        </w:tabs>
        <w:ind w:left="360" w:right="386" w:hanging="360"/>
      </w:pPr>
      <w:rPr>
        <w:rFonts w:ascii="Times New Roman" w:eastAsia="Times New Roman" w:hAnsi="Times New Roman" w:cs="Simplified Arabic" w:hint="default"/>
      </w:rPr>
    </w:lvl>
    <w:lvl w:ilvl="1" w:tplc="FFFFFFFF">
      <w:start w:val="1"/>
      <w:numFmt w:val="irohaFullWidth"/>
      <w:lvlText w:val="o"/>
      <w:lvlJc w:val="left"/>
      <w:pPr>
        <w:tabs>
          <w:tab w:val="num" w:pos="1106"/>
        </w:tabs>
        <w:ind w:left="1106" w:right="110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826"/>
        </w:tabs>
        <w:ind w:left="1826" w:right="182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546"/>
        </w:tabs>
        <w:ind w:left="2546" w:right="254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266"/>
        </w:tabs>
        <w:ind w:left="3266" w:right="326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86"/>
        </w:tabs>
        <w:ind w:left="3986" w:right="398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706"/>
        </w:tabs>
        <w:ind w:left="4706" w:right="470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426"/>
        </w:tabs>
        <w:ind w:left="5426" w:right="542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146"/>
        </w:tabs>
        <w:ind w:left="6146" w:right="6146" w:hanging="360"/>
      </w:pPr>
      <w:rPr>
        <w:rFonts w:ascii="Wingdings" w:hAnsi="Wingdings" w:hint="default"/>
      </w:rPr>
    </w:lvl>
  </w:abstractNum>
  <w:abstractNum w:abstractNumId="6">
    <w:nsid w:val="126F6D6C"/>
    <w:multiLevelType w:val="hybridMultilevel"/>
    <w:tmpl w:val="A678DFCE"/>
    <w:lvl w:ilvl="0" w:tplc="A5869A6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2C83BC3"/>
    <w:multiLevelType w:val="hybridMultilevel"/>
    <w:tmpl w:val="D9FE7DA0"/>
    <w:lvl w:ilvl="0" w:tplc="EF8A37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A43EB6"/>
    <w:multiLevelType w:val="multilevel"/>
    <w:tmpl w:val="A22A99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A125E4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A2B2186"/>
    <w:multiLevelType w:val="multilevel"/>
    <w:tmpl w:val="B824B86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A474595"/>
    <w:multiLevelType w:val="hybridMultilevel"/>
    <w:tmpl w:val="47DE717C"/>
    <w:lvl w:ilvl="0" w:tplc="A5821E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DA5EBE"/>
    <w:multiLevelType w:val="hybridMultilevel"/>
    <w:tmpl w:val="C0F2A95A"/>
    <w:lvl w:ilvl="0" w:tplc="4B1014E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E206A71"/>
    <w:multiLevelType w:val="hybridMultilevel"/>
    <w:tmpl w:val="D9FE7DA0"/>
    <w:lvl w:ilvl="0" w:tplc="EF8A37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177C3C"/>
    <w:multiLevelType w:val="hybridMultilevel"/>
    <w:tmpl w:val="38C2CD0A"/>
    <w:lvl w:ilvl="0" w:tplc="0409000F">
      <w:start w:val="1"/>
      <w:numFmt w:val="decimal"/>
      <w:lvlText w:val="%1."/>
      <w:lvlJc w:val="left"/>
      <w:pPr>
        <w:tabs>
          <w:tab w:val="num" w:pos="431"/>
        </w:tabs>
        <w:ind w:left="431" w:right="431" w:hanging="405"/>
      </w:pPr>
      <w:rPr>
        <w:rFonts w:hint="cs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106"/>
        </w:tabs>
        <w:ind w:left="1106" w:right="1106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1826"/>
        </w:tabs>
        <w:ind w:left="1826" w:right="18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6"/>
        </w:tabs>
        <w:ind w:left="2546" w:right="2546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266"/>
        </w:tabs>
        <w:ind w:left="3266" w:right="3266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3986"/>
        </w:tabs>
        <w:ind w:left="3986" w:right="39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6"/>
        </w:tabs>
        <w:ind w:left="4706" w:right="4706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426"/>
        </w:tabs>
        <w:ind w:left="5426" w:right="5426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146"/>
        </w:tabs>
        <w:ind w:left="6146" w:right="6146" w:hanging="180"/>
      </w:pPr>
    </w:lvl>
  </w:abstractNum>
  <w:abstractNum w:abstractNumId="15">
    <w:nsid w:val="23A34F79"/>
    <w:multiLevelType w:val="multilevel"/>
    <w:tmpl w:val="F50ED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23AC3792"/>
    <w:multiLevelType w:val="hybridMultilevel"/>
    <w:tmpl w:val="D9FE7DA0"/>
    <w:lvl w:ilvl="0" w:tplc="EF8A37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CF5717"/>
    <w:multiLevelType w:val="hybridMultilevel"/>
    <w:tmpl w:val="CAF84594"/>
    <w:lvl w:ilvl="0" w:tplc="6A40813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4D00117"/>
    <w:multiLevelType w:val="singleLevel"/>
    <w:tmpl w:val="004A8322"/>
    <w:lvl w:ilvl="0"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  <w:sz w:val="28"/>
      </w:rPr>
    </w:lvl>
  </w:abstractNum>
  <w:abstractNum w:abstractNumId="19">
    <w:nsid w:val="27B21891"/>
    <w:multiLevelType w:val="hybridMultilevel"/>
    <w:tmpl w:val="4328D482"/>
    <w:lvl w:ilvl="0" w:tplc="D95ACE3E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FFFFFFFF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>
    <w:nsid w:val="288B1B16"/>
    <w:multiLevelType w:val="multilevel"/>
    <w:tmpl w:val="088ADA8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lowerLetter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B290BE3"/>
    <w:multiLevelType w:val="hybridMultilevel"/>
    <w:tmpl w:val="8C1C9196"/>
    <w:lvl w:ilvl="0" w:tplc="66EE1412">
      <w:start w:val="1"/>
      <w:numFmt w:val="decimal"/>
      <w:lvlText w:val="%1)"/>
      <w:lvlJc w:val="left"/>
      <w:pPr>
        <w:tabs>
          <w:tab w:val="num" w:pos="416"/>
        </w:tabs>
        <w:ind w:left="416" w:hanging="360"/>
      </w:pPr>
      <w:rPr>
        <w:rFonts w:hint="default"/>
        <w:b w:val="0"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59389F"/>
    <w:multiLevelType w:val="hybridMultilevel"/>
    <w:tmpl w:val="D9FE7DA0"/>
    <w:lvl w:ilvl="0" w:tplc="EF8A37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4E74F2"/>
    <w:multiLevelType w:val="hybridMultilevel"/>
    <w:tmpl w:val="5204D32E"/>
    <w:lvl w:ilvl="0" w:tplc="FFFFFFFF">
      <w:start w:val="1"/>
      <w:numFmt w:val="decimal"/>
      <w:lvlText w:val="%1-"/>
      <w:lvlJc w:val="left"/>
      <w:pPr>
        <w:tabs>
          <w:tab w:val="num" w:pos="390"/>
        </w:tabs>
        <w:ind w:left="390" w:right="416" w:hanging="390"/>
      </w:pPr>
      <w:rPr>
        <w:rFonts w:hint="cs"/>
        <w:b w:val="0"/>
        <w:bCs w:val="0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106"/>
        </w:tabs>
        <w:ind w:left="1106" w:right="1106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1826"/>
        </w:tabs>
        <w:ind w:left="1826" w:right="18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6"/>
        </w:tabs>
        <w:ind w:left="2546" w:right="2546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266"/>
        </w:tabs>
        <w:ind w:left="3266" w:right="3266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3986"/>
        </w:tabs>
        <w:ind w:left="3986" w:right="39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6"/>
        </w:tabs>
        <w:ind w:left="4706" w:right="4706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426"/>
        </w:tabs>
        <w:ind w:left="5426" w:right="5426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146"/>
        </w:tabs>
        <w:ind w:left="6146" w:right="6146" w:hanging="180"/>
      </w:pPr>
    </w:lvl>
  </w:abstractNum>
  <w:abstractNum w:abstractNumId="24">
    <w:nsid w:val="3CE84FB4"/>
    <w:multiLevelType w:val="hybridMultilevel"/>
    <w:tmpl w:val="E190CF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B4F476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17268A1C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CD361DD8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534608F2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7180DB2E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51C5C70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8E8CF540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608E919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3D3D7D71"/>
    <w:multiLevelType w:val="hybridMultilevel"/>
    <w:tmpl w:val="55EA703E"/>
    <w:lvl w:ilvl="0" w:tplc="E6B42D0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1C287F"/>
    <w:multiLevelType w:val="hybridMultilevel"/>
    <w:tmpl w:val="EB2EFD7E"/>
    <w:lvl w:ilvl="0" w:tplc="8D72C1E0">
      <w:start w:val="1"/>
      <w:numFmt w:val="decimal"/>
      <w:lvlText w:val="%1)"/>
      <w:lvlJc w:val="left"/>
      <w:pPr>
        <w:tabs>
          <w:tab w:val="num" w:pos="416"/>
        </w:tabs>
        <w:ind w:left="416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27">
    <w:nsid w:val="40971EA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42CD0467"/>
    <w:multiLevelType w:val="hybridMultilevel"/>
    <w:tmpl w:val="7D104C00"/>
    <w:lvl w:ilvl="0" w:tplc="D4B6056C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D43590"/>
    <w:multiLevelType w:val="multilevel"/>
    <w:tmpl w:val="0B8075B0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i w:val="0"/>
        <w:iCs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4E00C6A"/>
    <w:multiLevelType w:val="hybridMultilevel"/>
    <w:tmpl w:val="DCDC6F9A"/>
    <w:lvl w:ilvl="0" w:tplc="D95ACE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5D83344"/>
    <w:multiLevelType w:val="hybridMultilevel"/>
    <w:tmpl w:val="050035B6"/>
    <w:lvl w:ilvl="0" w:tplc="6A40813C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2">
    <w:nsid w:val="462B20F6"/>
    <w:multiLevelType w:val="hybridMultilevel"/>
    <w:tmpl w:val="732AB4E0"/>
    <w:lvl w:ilvl="0" w:tplc="A5821E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7596E3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493D79D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4A735A53"/>
    <w:multiLevelType w:val="multilevel"/>
    <w:tmpl w:val="8CA6578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4D72575C"/>
    <w:multiLevelType w:val="hybridMultilevel"/>
    <w:tmpl w:val="77A8C6FE"/>
    <w:lvl w:ilvl="0" w:tplc="FFFFFFFF">
      <w:start w:val="1"/>
      <w:numFmt w:val="decimal"/>
      <w:lvlText w:val="%1-"/>
      <w:lvlJc w:val="left"/>
      <w:pPr>
        <w:tabs>
          <w:tab w:val="num" w:pos="390"/>
        </w:tabs>
        <w:ind w:left="390" w:right="416" w:hanging="390"/>
      </w:pPr>
      <w:rPr>
        <w:rFonts w:hint="cs"/>
        <w:lang w:bidi="ar-EG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106"/>
        </w:tabs>
        <w:ind w:left="1106" w:right="1106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1826"/>
        </w:tabs>
        <w:ind w:left="1826" w:right="18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6"/>
        </w:tabs>
        <w:ind w:left="2546" w:right="2546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266"/>
        </w:tabs>
        <w:ind w:left="3266" w:right="3266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3986"/>
        </w:tabs>
        <w:ind w:left="3986" w:right="39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6"/>
        </w:tabs>
        <w:ind w:left="4706" w:right="4706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426"/>
        </w:tabs>
        <w:ind w:left="5426" w:right="5426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146"/>
        </w:tabs>
        <w:ind w:left="6146" w:right="6146" w:hanging="180"/>
      </w:pPr>
    </w:lvl>
  </w:abstractNum>
  <w:abstractNum w:abstractNumId="37">
    <w:nsid w:val="4F250C35"/>
    <w:multiLevelType w:val="multilevel"/>
    <w:tmpl w:val="3C2E00A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50410490"/>
    <w:multiLevelType w:val="hybridMultilevel"/>
    <w:tmpl w:val="D060A4E0"/>
    <w:lvl w:ilvl="0" w:tplc="FFFFFFFF">
      <w:numFmt w:val="irohaFullWidth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FFFFFFFF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9">
    <w:nsid w:val="5B162D56"/>
    <w:multiLevelType w:val="multilevel"/>
    <w:tmpl w:val="06681A60"/>
    <w:lvl w:ilvl="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asciiTheme="majorBidi" w:hAnsiTheme="majorBidi" w:cstheme="majorBidi" w:hint="default"/>
      </w:rPr>
    </w:lvl>
    <w:lvl w:ilvl="3">
      <w:start w:val="1"/>
      <w:numFmt w:val="lowerLetter"/>
      <w:lvlText w:val="%4."/>
      <w:lvlJc w:val="left"/>
      <w:pPr>
        <w:ind w:left="3168" w:hanging="648"/>
      </w:pPr>
    </w:lvl>
    <w:lvl w:ilvl="4">
      <w:start w:val="1"/>
      <w:numFmt w:val="decimal"/>
      <w:lvlText w:val="%1.%2.%3.%4.%5."/>
      <w:lvlJc w:val="left"/>
      <w:pPr>
        <w:ind w:left="3672" w:hanging="792"/>
      </w:pPr>
    </w:lvl>
    <w:lvl w:ilvl="5">
      <w:start w:val="1"/>
      <w:numFmt w:val="decimal"/>
      <w:lvlText w:val="%1.%2.%3.%4.%5.%6."/>
      <w:lvlJc w:val="left"/>
      <w:pPr>
        <w:ind w:left="4176" w:hanging="936"/>
      </w:pPr>
    </w:lvl>
    <w:lvl w:ilvl="6">
      <w:start w:val="1"/>
      <w:numFmt w:val="decimal"/>
      <w:lvlText w:val="%1.%2.%3.%4.%5.%6.%7."/>
      <w:lvlJc w:val="left"/>
      <w:pPr>
        <w:ind w:left="4680" w:hanging="1080"/>
      </w:pPr>
    </w:lvl>
    <w:lvl w:ilvl="7">
      <w:start w:val="1"/>
      <w:numFmt w:val="decimal"/>
      <w:lvlText w:val="%1.%2.%3.%4.%5.%6.%7.%8."/>
      <w:lvlJc w:val="left"/>
      <w:pPr>
        <w:ind w:left="5184" w:hanging="1224"/>
      </w:pPr>
    </w:lvl>
    <w:lvl w:ilvl="8">
      <w:start w:val="1"/>
      <w:numFmt w:val="decimal"/>
      <w:lvlText w:val="%1.%2.%3.%4.%5.%6.%7.%8.%9."/>
      <w:lvlJc w:val="left"/>
      <w:pPr>
        <w:ind w:left="5760" w:hanging="1440"/>
      </w:pPr>
    </w:lvl>
  </w:abstractNum>
  <w:abstractNum w:abstractNumId="40">
    <w:nsid w:val="5CE05635"/>
    <w:multiLevelType w:val="hybridMultilevel"/>
    <w:tmpl w:val="E5800E86"/>
    <w:lvl w:ilvl="0" w:tplc="D95ACE3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5EB92E38"/>
    <w:multiLevelType w:val="multilevel"/>
    <w:tmpl w:val="07D00158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61C51A5F"/>
    <w:multiLevelType w:val="hybridMultilevel"/>
    <w:tmpl w:val="C01C9186"/>
    <w:lvl w:ilvl="0" w:tplc="252EBA6C">
      <w:start w:val="1"/>
      <w:numFmt w:val="decimal"/>
      <w:lvlText w:val="%1."/>
      <w:lvlJc w:val="left"/>
      <w:pPr>
        <w:ind w:left="990" w:hanging="360"/>
      </w:pPr>
      <w:rPr>
        <w:rFonts w:asciiTheme="majorBidi" w:hAnsiTheme="majorBidi" w:cstheme="majorBidi" w:hint="default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3">
    <w:nsid w:val="654B3FF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67C01109"/>
    <w:multiLevelType w:val="multilevel"/>
    <w:tmpl w:val="08CE000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>
    <w:nsid w:val="68107A39"/>
    <w:multiLevelType w:val="singleLevel"/>
    <w:tmpl w:val="54CEC446"/>
    <w:lvl w:ilvl="0">
      <w:start w:val="1"/>
      <w:numFmt w:val="decimal"/>
      <w:lvlText w:val="%1)"/>
      <w:lvlJc w:val="left"/>
      <w:pPr>
        <w:tabs>
          <w:tab w:val="num" w:pos="360"/>
        </w:tabs>
        <w:ind w:left="360" w:right="360" w:hanging="360"/>
      </w:pPr>
      <w:rPr>
        <w:rFonts w:hint="default"/>
        <w:b w:val="0"/>
        <w:bCs w:val="0"/>
        <w:sz w:val="28"/>
      </w:rPr>
    </w:lvl>
  </w:abstractNum>
  <w:abstractNum w:abstractNumId="46">
    <w:nsid w:val="681D7E35"/>
    <w:multiLevelType w:val="multilevel"/>
    <w:tmpl w:val="088ADA8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lowerLetter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6BD2199E"/>
    <w:multiLevelType w:val="hybridMultilevel"/>
    <w:tmpl w:val="F1FE5FD2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8813B2D"/>
    <w:multiLevelType w:val="hybridMultilevel"/>
    <w:tmpl w:val="FB2C654A"/>
    <w:lvl w:ilvl="0" w:tplc="5708578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D71E44"/>
    <w:multiLevelType w:val="hybridMultilevel"/>
    <w:tmpl w:val="B63CC39A"/>
    <w:lvl w:ilvl="0" w:tplc="76D06B9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27"/>
  </w:num>
  <w:num w:numId="3">
    <w:abstractNumId w:val="47"/>
  </w:num>
  <w:num w:numId="4">
    <w:abstractNumId w:val="34"/>
  </w:num>
  <w:num w:numId="5">
    <w:abstractNumId w:val="38"/>
  </w:num>
  <w:num w:numId="6">
    <w:abstractNumId w:val="24"/>
  </w:num>
  <w:num w:numId="7">
    <w:abstractNumId w:val="35"/>
  </w:num>
  <w:num w:numId="8">
    <w:abstractNumId w:val="6"/>
  </w:num>
  <w:num w:numId="9">
    <w:abstractNumId w:val="33"/>
  </w:num>
  <w:num w:numId="10">
    <w:abstractNumId w:val="14"/>
  </w:num>
  <w:num w:numId="11">
    <w:abstractNumId w:val="39"/>
  </w:num>
  <w:num w:numId="12">
    <w:abstractNumId w:val="18"/>
  </w:num>
  <w:num w:numId="13">
    <w:abstractNumId w:val="40"/>
  </w:num>
  <w:num w:numId="14">
    <w:abstractNumId w:val="46"/>
  </w:num>
  <w:num w:numId="15">
    <w:abstractNumId w:val="45"/>
  </w:num>
  <w:num w:numId="16">
    <w:abstractNumId w:val="25"/>
  </w:num>
  <w:num w:numId="17">
    <w:abstractNumId w:val="31"/>
  </w:num>
  <w:num w:numId="18">
    <w:abstractNumId w:val="4"/>
  </w:num>
  <w:num w:numId="19">
    <w:abstractNumId w:val="17"/>
  </w:num>
  <w:num w:numId="20">
    <w:abstractNumId w:val="5"/>
  </w:num>
  <w:num w:numId="21">
    <w:abstractNumId w:val="20"/>
  </w:num>
  <w:num w:numId="22">
    <w:abstractNumId w:val="10"/>
  </w:num>
  <w:num w:numId="23">
    <w:abstractNumId w:val="0"/>
  </w:num>
  <w:num w:numId="24">
    <w:abstractNumId w:val="48"/>
  </w:num>
  <w:num w:numId="25">
    <w:abstractNumId w:val="12"/>
  </w:num>
  <w:num w:numId="26">
    <w:abstractNumId w:val="23"/>
  </w:num>
  <w:num w:numId="27">
    <w:abstractNumId w:val="49"/>
  </w:num>
  <w:num w:numId="28">
    <w:abstractNumId w:val="26"/>
  </w:num>
  <w:num w:numId="29">
    <w:abstractNumId w:val="19"/>
  </w:num>
  <w:num w:numId="30">
    <w:abstractNumId w:val="21"/>
  </w:num>
  <w:num w:numId="31">
    <w:abstractNumId w:val="28"/>
  </w:num>
  <w:num w:numId="32">
    <w:abstractNumId w:val="36"/>
  </w:num>
  <w:num w:numId="33">
    <w:abstractNumId w:val="30"/>
  </w:num>
  <w:num w:numId="34">
    <w:abstractNumId w:val="11"/>
  </w:num>
  <w:num w:numId="35">
    <w:abstractNumId w:val="37"/>
  </w:num>
  <w:num w:numId="36">
    <w:abstractNumId w:val="1"/>
  </w:num>
  <w:num w:numId="37">
    <w:abstractNumId w:val="3"/>
  </w:num>
  <w:num w:numId="38">
    <w:abstractNumId w:val="29"/>
  </w:num>
  <w:num w:numId="39">
    <w:abstractNumId w:val="2"/>
  </w:num>
  <w:num w:numId="40">
    <w:abstractNumId w:val="43"/>
  </w:num>
  <w:num w:numId="41">
    <w:abstractNumId w:val="8"/>
  </w:num>
  <w:num w:numId="42">
    <w:abstractNumId w:val="9"/>
  </w:num>
  <w:num w:numId="43">
    <w:abstractNumId w:val="44"/>
  </w:num>
  <w:num w:numId="44">
    <w:abstractNumId w:val="42"/>
  </w:num>
  <w:num w:numId="45">
    <w:abstractNumId w:val="22"/>
  </w:num>
  <w:num w:numId="46">
    <w:abstractNumId w:val="13"/>
  </w:num>
  <w:num w:numId="47">
    <w:abstractNumId w:val="16"/>
  </w:num>
  <w:num w:numId="48">
    <w:abstractNumId w:val="7"/>
  </w:num>
  <w:num w:numId="49">
    <w:abstractNumId w:val="32"/>
  </w:num>
  <w:num w:numId="5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AE6D5D"/>
    <w:rsid w:val="000072B5"/>
    <w:rsid w:val="000207E8"/>
    <w:rsid w:val="0002354C"/>
    <w:rsid w:val="00026481"/>
    <w:rsid w:val="00027D4A"/>
    <w:rsid w:val="00035F85"/>
    <w:rsid w:val="000474FE"/>
    <w:rsid w:val="000609BD"/>
    <w:rsid w:val="00074CC5"/>
    <w:rsid w:val="00086A7C"/>
    <w:rsid w:val="000872A5"/>
    <w:rsid w:val="000916C2"/>
    <w:rsid w:val="000940C1"/>
    <w:rsid w:val="00097575"/>
    <w:rsid w:val="000B37B7"/>
    <w:rsid w:val="000B76F5"/>
    <w:rsid w:val="000D272F"/>
    <w:rsid w:val="000E5846"/>
    <w:rsid w:val="000F5AA0"/>
    <w:rsid w:val="000F67BB"/>
    <w:rsid w:val="001124EE"/>
    <w:rsid w:val="00130271"/>
    <w:rsid w:val="001362D6"/>
    <w:rsid w:val="00157E5A"/>
    <w:rsid w:val="0017175F"/>
    <w:rsid w:val="001735DA"/>
    <w:rsid w:val="001835BF"/>
    <w:rsid w:val="00186061"/>
    <w:rsid w:val="00197985"/>
    <w:rsid w:val="001A4770"/>
    <w:rsid w:val="001B5EC9"/>
    <w:rsid w:val="001B78EC"/>
    <w:rsid w:val="001C4404"/>
    <w:rsid w:val="001C4696"/>
    <w:rsid w:val="001E1582"/>
    <w:rsid w:val="001F5C05"/>
    <w:rsid w:val="0020035E"/>
    <w:rsid w:val="00200CB1"/>
    <w:rsid w:val="00212D70"/>
    <w:rsid w:val="00213222"/>
    <w:rsid w:val="0021611F"/>
    <w:rsid w:val="002167DF"/>
    <w:rsid w:val="002170EC"/>
    <w:rsid w:val="00220824"/>
    <w:rsid w:val="002231AF"/>
    <w:rsid w:val="002234A0"/>
    <w:rsid w:val="00231234"/>
    <w:rsid w:val="00246669"/>
    <w:rsid w:val="00246C27"/>
    <w:rsid w:val="00251ADF"/>
    <w:rsid w:val="002528BE"/>
    <w:rsid w:val="00261090"/>
    <w:rsid w:val="0026392C"/>
    <w:rsid w:val="002659F7"/>
    <w:rsid w:val="002768A3"/>
    <w:rsid w:val="00283288"/>
    <w:rsid w:val="002859C6"/>
    <w:rsid w:val="002870EB"/>
    <w:rsid w:val="00296D5F"/>
    <w:rsid w:val="002A0223"/>
    <w:rsid w:val="002C3248"/>
    <w:rsid w:val="002F001C"/>
    <w:rsid w:val="002F2B83"/>
    <w:rsid w:val="00325366"/>
    <w:rsid w:val="00342735"/>
    <w:rsid w:val="00345DB0"/>
    <w:rsid w:val="003515D0"/>
    <w:rsid w:val="003524CD"/>
    <w:rsid w:val="003537F6"/>
    <w:rsid w:val="0036403B"/>
    <w:rsid w:val="003733DF"/>
    <w:rsid w:val="00382A77"/>
    <w:rsid w:val="00393A40"/>
    <w:rsid w:val="003B0871"/>
    <w:rsid w:val="003B4B51"/>
    <w:rsid w:val="003B4E9E"/>
    <w:rsid w:val="003C2E6C"/>
    <w:rsid w:val="003C6E8B"/>
    <w:rsid w:val="003D0FC4"/>
    <w:rsid w:val="003E697C"/>
    <w:rsid w:val="003E78A9"/>
    <w:rsid w:val="003F07EE"/>
    <w:rsid w:val="003F25A6"/>
    <w:rsid w:val="003F41A9"/>
    <w:rsid w:val="00411A0D"/>
    <w:rsid w:val="00416B4E"/>
    <w:rsid w:val="00422EED"/>
    <w:rsid w:val="00425609"/>
    <w:rsid w:val="00441C85"/>
    <w:rsid w:val="00444789"/>
    <w:rsid w:val="004729C5"/>
    <w:rsid w:val="00484D89"/>
    <w:rsid w:val="0049466E"/>
    <w:rsid w:val="0049489B"/>
    <w:rsid w:val="004958AB"/>
    <w:rsid w:val="004972DC"/>
    <w:rsid w:val="004A6F1F"/>
    <w:rsid w:val="004B7AA3"/>
    <w:rsid w:val="004C1579"/>
    <w:rsid w:val="004E4D69"/>
    <w:rsid w:val="004E58B0"/>
    <w:rsid w:val="004E6BEA"/>
    <w:rsid w:val="004F4E41"/>
    <w:rsid w:val="004F67D7"/>
    <w:rsid w:val="00501D50"/>
    <w:rsid w:val="00510D06"/>
    <w:rsid w:val="00510D93"/>
    <w:rsid w:val="00511CCC"/>
    <w:rsid w:val="00513588"/>
    <w:rsid w:val="00513AF1"/>
    <w:rsid w:val="00516E8A"/>
    <w:rsid w:val="00525892"/>
    <w:rsid w:val="005326B2"/>
    <w:rsid w:val="00534839"/>
    <w:rsid w:val="00550FFD"/>
    <w:rsid w:val="005548E6"/>
    <w:rsid w:val="005607C5"/>
    <w:rsid w:val="00572745"/>
    <w:rsid w:val="00574EC3"/>
    <w:rsid w:val="00580DFD"/>
    <w:rsid w:val="0058651F"/>
    <w:rsid w:val="005935B1"/>
    <w:rsid w:val="005B1826"/>
    <w:rsid w:val="005B195C"/>
    <w:rsid w:val="005B7210"/>
    <w:rsid w:val="005D06E2"/>
    <w:rsid w:val="005D0D4A"/>
    <w:rsid w:val="005D5FA4"/>
    <w:rsid w:val="005E2385"/>
    <w:rsid w:val="005F4509"/>
    <w:rsid w:val="00605E26"/>
    <w:rsid w:val="0060663D"/>
    <w:rsid w:val="00606BA2"/>
    <w:rsid w:val="00611319"/>
    <w:rsid w:val="006113D2"/>
    <w:rsid w:val="00621A50"/>
    <w:rsid w:val="00622FE5"/>
    <w:rsid w:val="00624225"/>
    <w:rsid w:val="006250EE"/>
    <w:rsid w:val="0063011C"/>
    <w:rsid w:val="00630988"/>
    <w:rsid w:val="00636F60"/>
    <w:rsid w:val="00645F25"/>
    <w:rsid w:val="00651572"/>
    <w:rsid w:val="0065557D"/>
    <w:rsid w:val="00661761"/>
    <w:rsid w:val="00661798"/>
    <w:rsid w:val="00662AE3"/>
    <w:rsid w:val="006646CE"/>
    <w:rsid w:val="00664B02"/>
    <w:rsid w:val="00673E88"/>
    <w:rsid w:val="00686999"/>
    <w:rsid w:val="00691E81"/>
    <w:rsid w:val="00697923"/>
    <w:rsid w:val="006B4854"/>
    <w:rsid w:val="006B4C73"/>
    <w:rsid w:val="006B64BA"/>
    <w:rsid w:val="006C45C8"/>
    <w:rsid w:val="006D1232"/>
    <w:rsid w:val="006E0A98"/>
    <w:rsid w:val="006E5C5B"/>
    <w:rsid w:val="00704E8C"/>
    <w:rsid w:val="00711D33"/>
    <w:rsid w:val="00724432"/>
    <w:rsid w:val="00724C58"/>
    <w:rsid w:val="00733004"/>
    <w:rsid w:val="00736A83"/>
    <w:rsid w:val="00747797"/>
    <w:rsid w:val="00752F06"/>
    <w:rsid w:val="00756E05"/>
    <w:rsid w:val="00766537"/>
    <w:rsid w:val="00771275"/>
    <w:rsid w:val="0077469A"/>
    <w:rsid w:val="00787C76"/>
    <w:rsid w:val="00791B2C"/>
    <w:rsid w:val="00795764"/>
    <w:rsid w:val="0079634A"/>
    <w:rsid w:val="007B23E5"/>
    <w:rsid w:val="007B39FF"/>
    <w:rsid w:val="007C05D7"/>
    <w:rsid w:val="007C597B"/>
    <w:rsid w:val="007D0CB3"/>
    <w:rsid w:val="007D0D4F"/>
    <w:rsid w:val="007D32B5"/>
    <w:rsid w:val="007D382E"/>
    <w:rsid w:val="007E0AEB"/>
    <w:rsid w:val="007E3E56"/>
    <w:rsid w:val="00802A88"/>
    <w:rsid w:val="00803A4C"/>
    <w:rsid w:val="0080582C"/>
    <w:rsid w:val="0081068A"/>
    <w:rsid w:val="00811AE2"/>
    <w:rsid w:val="00813552"/>
    <w:rsid w:val="00817BCA"/>
    <w:rsid w:val="008212C6"/>
    <w:rsid w:val="00824B00"/>
    <w:rsid w:val="00826DDF"/>
    <w:rsid w:val="008314D6"/>
    <w:rsid w:val="00844076"/>
    <w:rsid w:val="0084425A"/>
    <w:rsid w:val="00845AF1"/>
    <w:rsid w:val="00850183"/>
    <w:rsid w:val="008519EE"/>
    <w:rsid w:val="00851CD9"/>
    <w:rsid w:val="00856EFC"/>
    <w:rsid w:val="008578AA"/>
    <w:rsid w:val="00862110"/>
    <w:rsid w:val="008672CB"/>
    <w:rsid w:val="00867CD1"/>
    <w:rsid w:val="00873B51"/>
    <w:rsid w:val="00875F69"/>
    <w:rsid w:val="00887CBA"/>
    <w:rsid w:val="00895164"/>
    <w:rsid w:val="00895A1B"/>
    <w:rsid w:val="008A6943"/>
    <w:rsid w:val="008B295B"/>
    <w:rsid w:val="008B3078"/>
    <w:rsid w:val="008C5928"/>
    <w:rsid w:val="008C6361"/>
    <w:rsid w:val="008C6F4D"/>
    <w:rsid w:val="008C76DD"/>
    <w:rsid w:val="008D52F2"/>
    <w:rsid w:val="008D708F"/>
    <w:rsid w:val="008D7994"/>
    <w:rsid w:val="008E11DB"/>
    <w:rsid w:val="008E24B4"/>
    <w:rsid w:val="008E5CC2"/>
    <w:rsid w:val="008F445D"/>
    <w:rsid w:val="009016BB"/>
    <w:rsid w:val="00905F7B"/>
    <w:rsid w:val="00912D40"/>
    <w:rsid w:val="00914223"/>
    <w:rsid w:val="009162E4"/>
    <w:rsid w:val="009328B0"/>
    <w:rsid w:val="00942DEE"/>
    <w:rsid w:val="00945B07"/>
    <w:rsid w:val="009464F0"/>
    <w:rsid w:val="00967619"/>
    <w:rsid w:val="0098176D"/>
    <w:rsid w:val="009854F0"/>
    <w:rsid w:val="009944D1"/>
    <w:rsid w:val="009A05E9"/>
    <w:rsid w:val="009A14E3"/>
    <w:rsid w:val="009A73F0"/>
    <w:rsid w:val="009B5E8E"/>
    <w:rsid w:val="009B692F"/>
    <w:rsid w:val="009C7464"/>
    <w:rsid w:val="009D4DFF"/>
    <w:rsid w:val="009D6E88"/>
    <w:rsid w:val="009E3312"/>
    <w:rsid w:val="009E62EC"/>
    <w:rsid w:val="009E7D5D"/>
    <w:rsid w:val="009F16AE"/>
    <w:rsid w:val="009F3168"/>
    <w:rsid w:val="009F521E"/>
    <w:rsid w:val="00A10879"/>
    <w:rsid w:val="00A15A67"/>
    <w:rsid w:val="00A20932"/>
    <w:rsid w:val="00A225CE"/>
    <w:rsid w:val="00A23115"/>
    <w:rsid w:val="00A66247"/>
    <w:rsid w:val="00A67055"/>
    <w:rsid w:val="00A73990"/>
    <w:rsid w:val="00A7425A"/>
    <w:rsid w:val="00A743C8"/>
    <w:rsid w:val="00A81103"/>
    <w:rsid w:val="00A90807"/>
    <w:rsid w:val="00A942F4"/>
    <w:rsid w:val="00A96637"/>
    <w:rsid w:val="00AB66AB"/>
    <w:rsid w:val="00AC1D90"/>
    <w:rsid w:val="00AD3842"/>
    <w:rsid w:val="00AE055C"/>
    <w:rsid w:val="00AE6D5D"/>
    <w:rsid w:val="00AF39F9"/>
    <w:rsid w:val="00B04867"/>
    <w:rsid w:val="00B12926"/>
    <w:rsid w:val="00B22650"/>
    <w:rsid w:val="00B22D46"/>
    <w:rsid w:val="00B3150A"/>
    <w:rsid w:val="00B35454"/>
    <w:rsid w:val="00B575B1"/>
    <w:rsid w:val="00B57722"/>
    <w:rsid w:val="00B6316B"/>
    <w:rsid w:val="00B6799F"/>
    <w:rsid w:val="00B73468"/>
    <w:rsid w:val="00B80816"/>
    <w:rsid w:val="00B80E48"/>
    <w:rsid w:val="00B81337"/>
    <w:rsid w:val="00B93655"/>
    <w:rsid w:val="00B95270"/>
    <w:rsid w:val="00BA1692"/>
    <w:rsid w:val="00BA766F"/>
    <w:rsid w:val="00BD41A7"/>
    <w:rsid w:val="00BE04D7"/>
    <w:rsid w:val="00BF4E8F"/>
    <w:rsid w:val="00C03EBC"/>
    <w:rsid w:val="00C37044"/>
    <w:rsid w:val="00C43464"/>
    <w:rsid w:val="00C43F51"/>
    <w:rsid w:val="00C528F9"/>
    <w:rsid w:val="00C571B7"/>
    <w:rsid w:val="00C60789"/>
    <w:rsid w:val="00C749AD"/>
    <w:rsid w:val="00C74B61"/>
    <w:rsid w:val="00C81E99"/>
    <w:rsid w:val="00C824F6"/>
    <w:rsid w:val="00C83541"/>
    <w:rsid w:val="00C858F7"/>
    <w:rsid w:val="00C91305"/>
    <w:rsid w:val="00CA1B51"/>
    <w:rsid w:val="00CB0FF4"/>
    <w:rsid w:val="00CB613D"/>
    <w:rsid w:val="00CC79BB"/>
    <w:rsid w:val="00CE0D65"/>
    <w:rsid w:val="00CE2B82"/>
    <w:rsid w:val="00CE54A2"/>
    <w:rsid w:val="00CF7B62"/>
    <w:rsid w:val="00D046A3"/>
    <w:rsid w:val="00D04C27"/>
    <w:rsid w:val="00D07FE9"/>
    <w:rsid w:val="00D14926"/>
    <w:rsid w:val="00D17526"/>
    <w:rsid w:val="00D21E7C"/>
    <w:rsid w:val="00D36F46"/>
    <w:rsid w:val="00D4113F"/>
    <w:rsid w:val="00D42978"/>
    <w:rsid w:val="00D47676"/>
    <w:rsid w:val="00D54368"/>
    <w:rsid w:val="00D63FB9"/>
    <w:rsid w:val="00D64F1A"/>
    <w:rsid w:val="00D71CCE"/>
    <w:rsid w:val="00D72A0C"/>
    <w:rsid w:val="00D7688D"/>
    <w:rsid w:val="00D857D3"/>
    <w:rsid w:val="00D918B5"/>
    <w:rsid w:val="00D92073"/>
    <w:rsid w:val="00DA02F9"/>
    <w:rsid w:val="00DA7955"/>
    <w:rsid w:val="00DB00F3"/>
    <w:rsid w:val="00DC7A5C"/>
    <w:rsid w:val="00DD0F8A"/>
    <w:rsid w:val="00DD1BAB"/>
    <w:rsid w:val="00DD2762"/>
    <w:rsid w:val="00DD5206"/>
    <w:rsid w:val="00E1627C"/>
    <w:rsid w:val="00E21953"/>
    <w:rsid w:val="00E2397D"/>
    <w:rsid w:val="00E244A9"/>
    <w:rsid w:val="00E3311D"/>
    <w:rsid w:val="00E425F6"/>
    <w:rsid w:val="00E506AE"/>
    <w:rsid w:val="00E64CB8"/>
    <w:rsid w:val="00E674FE"/>
    <w:rsid w:val="00E7623C"/>
    <w:rsid w:val="00E90F1B"/>
    <w:rsid w:val="00E919D6"/>
    <w:rsid w:val="00E9267F"/>
    <w:rsid w:val="00E927CC"/>
    <w:rsid w:val="00EA2247"/>
    <w:rsid w:val="00EA36B9"/>
    <w:rsid w:val="00EB1E36"/>
    <w:rsid w:val="00EC31F0"/>
    <w:rsid w:val="00EC4040"/>
    <w:rsid w:val="00EC7655"/>
    <w:rsid w:val="00ED7B17"/>
    <w:rsid w:val="00EE0B02"/>
    <w:rsid w:val="00F02D26"/>
    <w:rsid w:val="00F105BB"/>
    <w:rsid w:val="00F12B5E"/>
    <w:rsid w:val="00F2510C"/>
    <w:rsid w:val="00F40112"/>
    <w:rsid w:val="00F45087"/>
    <w:rsid w:val="00F52460"/>
    <w:rsid w:val="00F5667D"/>
    <w:rsid w:val="00F575A0"/>
    <w:rsid w:val="00F64EB7"/>
    <w:rsid w:val="00F75C08"/>
    <w:rsid w:val="00F80503"/>
    <w:rsid w:val="00F909C6"/>
    <w:rsid w:val="00F916E0"/>
    <w:rsid w:val="00F91F62"/>
    <w:rsid w:val="00FA4123"/>
    <w:rsid w:val="00FA6466"/>
    <w:rsid w:val="00FA6B9A"/>
    <w:rsid w:val="00FA7CD0"/>
    <w:rsid w:val="00FB0F91"/>
    <w:rsid w:val="00FB34D8"/>
    <w:rsid w:val="00FB775B"/>
    <w:rsid w:val="00FC12D3"/>
    <w:rsid w:val="00FC3255"/>
    <w:rsid w:val="00FC6B99"/>
    <w:rsid w:val="00FE3627"/>
    <w:rsid w:val="00FF0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6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ongtext1">
    <w:name w:val="long_text1"/>
    <w:basedOn w:val="DefaultParagraphFont"/>
    <w:rsid w:val="00AE6D5D"/>
    <w:rPr>
      <w:sz w:val="20"/>
      <w:szCs w:val="20"/>
    </w:rPr>
  </w:style>
  <w:style w:type="paragraph" w:styleId="NoSpacing">
    <w:name w:val="No Spacing"/>
    <w:uiPriority w:val="1"/>
    <w:qFormat/>
    <w:rsid w:val="00662AE3"/>
    <w:pPr>
      <w:spacing w:after="0" w:line="240" w:lineRule="auto"/>
    </w:pPr>
  </w:style>
  <w:style w:type="table" w:styleId="TableGrid">
    <w:name w:val="Table Grid"/>
    <w:basedOn w:val="TableNormal"/>
    <w:uiPriority w:val="59"/>
    <w:rsid w:val="00662A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2167DF"/>
    <w:pPr>
      <w:bidi/>
      <w:spacing w:after="0" w:line="240" w:lineRule="auto"/>
      <w:ind w:firstLine="720"/>
      <w:jc w:val="lowKashida"/>
    </w:pPr>
    <w:rPr>
      <w:rFonts w:ascii="Times New Roman" w:eastAsia="Times New Roman" w:hAnsi="Times New Roman" w:cs="Simplified Arabic"/>
      <w:color w:val="000000"/>
      <w:sz w:val="28"/>
      <w:szCs w:val="28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2167DF"/>
    <w:rPr>
      <w:rFonts w:ascii="Times New Roman" w:eastAsia="Times New Roman" w:hAnsi="Times New Roman" w:cs="Simplified Arabic"/>
      <w:color w:val="000000"/>
      <w:sz w:val="28"/>
      <w:szCs w:val="28"/>
      <w:lang w:eastAsia="ar-SA"/>
    </w:rPr>
  </w:style>
  <w:style w:type="paragraph" w:styleId="ListParagraph">
    <w:name w:val="List Paragraph"/>
    <w:basedOn w:val="Normal"/>
    <w:uiPriority w:val="34"/>
    <w:qFormat/>
    <w:rsid w:val="002167DF"/>
    <w:pPr>
      <w:ind w:left="720"/>
      <w:contextualSpacing/>
    </w:pPr>
  </w:style>
  <w:style w:type="character" w:customStyle="1" w:styleId="mediumtext1">
    <w:name w:val="medium_text1"/>
    <w:basedOn w:val="DefaultParagraphFont"/>
    <w:rsid w:val="001F5C05"/>
    <w:rPr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0940C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940C1"/>
  </w:style>
  <w:style w:type="character" w:customStyle="1" w:styleId="shorttext1">
    <w:name w:val="short_text1"/>
    <w:basedOn w:val="DefaultParagraphFont"/>
    <w:rsid w:val="00E425F6"/>
    <w:rPr>
      <w:sz w:val="29"/>
      <w:szCs w:val="29"/>
    </w:rPr>
  </w:style>
  <w:style w:type="paragraph" w:customStyle="1" w:styleId="TableCaption">
    <w:name w:val="Table Caption"/>
    <w:basedOn w:val="Normal"/>
    <w:rsid w:val="00867CD1"/>
    <w:pPr>
      <w:autoSpaceDE w:val="0"/>
      <w:autoSpaceDN w:val="0"/>
      <w:spacing w:before="120" w:after="120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7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CD1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CB613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B613D"/>
  </w:style>
  <w:style w:type="paragraph" w:styleId="NormalWeb">
    <w:name w:val="Normal (Web)"/>
    <w:basedOn w:val="Normal"/>
    <w:uiPriority w:val="99"/>
    <w:semiHidden/>
    <w:unhideWhenUsed/>
    <w:rsid w:val="00EA3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rsid w:val="009D4DF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03A4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3A4C"/>
  </w:style>
  <w:style w:type="paragraph" w:styleId="Footer">
    <w:name w:val="footer"/>
    <w:basedOn w:val="Normal"/>
    <w:link w:val="FooterChar"/>
    <w:uiPriority w:val="99"/>
    <w:unhideWhenUsed/>
    <w:rsid w:val="00803A4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3A4C"/>
  </w:style>
  <w:style w:type="paragraph" w:styleId="BodyText2">
    <w:name w:val="Body Text 2"/>
    <w:basedOn w:val="Normal"/>
    <w:link w:val="BodyText2Char"/>
    <w:uiPriority w:val="99"/>
    <w:semiHidden/>
    <w:unhideWhenUsed/>
    <w:rsid w:val="0084425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4425A"/>
  </w:style>
  <w:style w:type="character" w:styleId="HTMLCite">
    <w:name w:val="HTML Cite"/>
    <w:basedOn w:val="DefaultParagraphFont"/>
    <w:uiPriority w:val="99"/>
    <w:semiHidden/>
    <w:unhideWhenUsed/>
    <w:rsid w:val="00F75C08"/>
    <w:rPr>
      <w:i/>
      <w:iCs/>
    </w:rPr>
  </w:style>
  <w:style w:type="character" w:styleId="Hyperlink">
    <w:name w:val="Hyperlink"/>
    <w:basedOn w:val="DefaultParagraphFont"/>
    <w:uiPriority w:val="99"/>
    <w:unhideWhenUsed/>
    <w:rsid w:val="00F75C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9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85127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26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858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85466408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579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19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27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71135">
                      <w:marLeft w:val="75"/>
                      <w:marRight w:val="0"/>
                      <w:marTop w:val="22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45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062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98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26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4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13</cp:revision>
  <dcterms:created xsi:type="dcterms:W3CDTF">2016-01-11T23:40:00Z</dcterms:created>
  <dcterms:modified xsi:type="dcterms:W3CDTF">2016-06-30T20:46:00Z</dcterms:modified>
</cp:coreProperties>
</file>